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507E6" w14:textId="77777777" w:rsidR="00C3759A" w:rsidRDefault="00000000">
      <w:pPr>
        <w:spacing w:after="43" w:line="2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2026-27. évi diákolimpia Pest vármegyei IV. </w:t>
      </w:r>
      <w:proofErr w:type="spellStart"/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kcs</w:t>
      </w:r>
      <w:proofErr w:type="spellEnd"/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-os RÖPLABDA versenykiírása (program füzet)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</w:p>
    <w:p w14:paraId="5C0CC337" w14:textId="77777777" w:rsidR="00C3759A" w:rsidRDefault="00000000">
      <w:pPr>
        <w:spacing w:after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AA0BD1" w14:textId="77777777" w:rsidR="00C3759A" w:rsidRDefault="00000000">
      <w:pPr>
        <w:spacing w:after="0"/>
        <w:ind w:left="5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Megyei döntő lebonyolítási határideje: 2027. március 15 -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ig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</w:p>
    <w:p w14:paraId="46943BC6" w14:textId="77777777" w:rsidR="00C3759A" w:rsidRDefault="00000000">
      <w:pPr>
        <w:spacing w:after="5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t xml:space="preserve"> </w:t>
      </w:r>
    </w:p>
    <w:p w14:paraId="3FC5F5AB" w14:textId="77777777" w:rsidR="00C3759A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86E79B0" w14:textId="77777777" w:rsidR="00C3759A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313F233D" w14:textId="77777777" w:rsidR="00C3759A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JÁTÉKSZABÁLYOK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MDSZ versenykiírások (holtverseny, +VÁLTOZÁSOK is) + MRSZ játékszabályok, </w:t>
      </w:r>
      <w:r>
        <w:rPr>
          <w:rFonts w:ascii="Times New Roman" w:eastAsia="Times New Roman" w:hAnsi="Times New Roman" w:cs="Times New Roman"/>
          <w:b/>
          <w:bCs/>
        </w:rPr>
        <w:t xml:space="preserve">+ MRSZ játékszabályok. </w:t>
      </w:r>
      <w:hyperlink r:id="rId8">
        <w:r>
          <w:rPr>
            <w:rFonts w:ascii="Times New Roman" w:eastAsia="Times New Roman" w:hAnsi="Times New Roman" w:cs="Times New Roman"/>
            <w:b/>
            <w:bCs/>
            <w:color w:val="0000FF"/>
            <w:u w:val="single"/>
          </w:rPr>
          <w:t>https://www.diakolimpia.hu/wp-content/uploads/2026/08/11_Roplabda_2026_2027.pdf</w:t>
        </w:r>
      </w:hyperlink>
    </w:p>
    <w:p w14:paraId="5E37ADE1" w14:textId="77777777" w:rsidR="00C3759A" w:rsidRDefault="00000000">
      <w:pPr>
        <w:spacing w:after="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14:paraId="19167EF6" w14:textId="77777777" w:rsidR="00C3759A" w:rsidRDefault="000000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Lebonyolítási szabályok, kérések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</w:p>
    <w:p w14:paraId="0F115E44" w14:textId="77777777" w:rsidR="00C3759A" w:rsidRDefault="00000000">
      <w:pPr>
        <w:spacing w:after="5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</w:p>
    <w:p w14:paraId="285A0157" w14:textId="77777777" w:rsidR="00C3759A" w:rsidRDefault="00000000">
      <w:pPr>
        <w:spacing w:after="1" w:line="249" w:lineRule="auto"/>
        <w:ind w:left="295" w:hanging="10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Játékvezetőről a házigazdának, illetve a körzeti referensnek kell gondoskodnia</w:t>
      </w:r>
      <w:r>
        <w:rPr>
          <w:rFonts w:ascii="Times New Roman" w:eastAsia="Times New Roman" w:hAnsi="Times New Roman" w:cs="Times New Roman"/>
          <w:color w:val="EE0000"/>
          <w:sz w:val="24"/>
          <w:szCs w:val="24"/>
        </w:rPr>
        <w:t>! (amennyiben nem tudja megoldani, vagy segítséget kér, kérem keressen!)</w:t>
      </w:r>
    </w:p>
    <w:p w14:paraId="1FF227A5" w14:textId="77777777" w:rsidR="00C375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" w:line="249" w:lineRule="auto"/>
        <w:rPr>
          <w:color w:val="EE0000"/>
        </w:rPr>
      </w:pPr>
      <w: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Játékvezetőket és a dátumokat velem egyeztetve intézzétek kérlek, hogy az ütközéseket elkerüljük</w:t>
      </w:r>
      <w:r>
        <w:rPr>
          <w:rFonts w:ascii="Times New Roman" w:eastAsia="Times New Roman" w:hAnsi="Times New Roman" w:cs="Times New Roman"/>
          <w:color w:val="EE0000"/>
        </w:rPr>
        <w:t>!</w:t>
      </w:r>
    </w:p>
    <w:p w14:paraId="27E7B1E5" w14:textId="77777777" w:rsidR="00C3759A" w:rsidRDefault="00000000">
      <w:pPr>
        <w:numPr>
          <w:ilvl w:val="0"/>
          <w:numId w:val="1"/>
        </w:numPr>
        <w:spacing w:after="1" w:line="249" w:lineRule="auto"/>
        <w:ind w:hanging="401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házigazda gondoskodjon szabályos pályáról, hálóról, antennáról, minimum 12 db labdáról, jegyzőkönyvekről, HOZZÁÉRTŐ jegyzőkönyv-vezetőről, lapozóról. </w:t>
      </w:r>
    </w:p>
    <w:p w14:paraId="7EA06692" w14:textId="77777777" w:rsidR="00C3759A" w:rsidRDefault="00000000">
      <w:pPr>
        <w:numPr>
          <w:ilvl w:val="0"/>
          <w:numId w:val="1"/>
        </w:numPr>
        <w:spacing w:after="1" w:line="249" w:lineRule="auto"/>
        <w:ind w:hanging="401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Ha a fent felsoroltak közül valamelyik hiányzik, lehetőleg a résztvevő csapatok segítsék ki a rendezőt.  </w:t>
      </w:r>
    </w:p>
    <w:p w14:paraId="6A8BDAB5" w14:textId="77777777" w:rsidR="00C3759A" w:rsidRDefault="00000000">
      <w:pPr>
        <w:numPr>
          <w:ilvl w:val="0"/>
          <w:numId w:val="1"/>
        </w:numPr>
        <w:spacing w:after="127" w:line="249" w:lineRule="auto"/>
        <w:ind w:hanging="401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DIÁKIGAZOLVÁNY, elektronikus összesítő névsor minden versenyen szükséges</w:t>
      </w:r>
    </w:p>
    <w:p w14:paraId="125252B5" w14:textId="77777777" w:rsidR="00C3759A" w:rsidRDefault="00000000">
      <w:pPr>
        <w:numPr>
          <w:ilvl w:val="0"/>
          <w:numId w:val="1"/>
        </w:numPr>
        <w:spacing w:after="129" w:line="249" w:lineRule="auto"/>
        <w:ind w:hanging="401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Egy tornán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12 fő szerepelhet, ne is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gyertek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többen! LIBERO LEHETSÉGES! </w:t>
      </w:r>
    </w:p>
    <w:p w14:paraId="7B3BB461" w14:textId="77777777" w:rsidR="00C3759A" w:rsidRDefault="00000000">
      <w:pPr>
        <w:numPr>
          <w:ilvl w:val="0"/>
          <w:numId w:val="1"/>
        </w:numPr>
        <w:spacing w:after="1" w:line="362" w:lineRule="auto"/>
        <w:ind w:hanging="401"/>
      </w:pPr>
      <w:r>
        <w:rPr>
          <w:rFonts w:ascii="Times New Roman" w:eastAsia="Times New Roman" w:hAnsi="Times New Roman" w:cs="Times New Roman"/>
          <w:sz w:val="24"/>
          <w:szCs w:val="24"/>
        </w:rPr>
        <w:t>Bármilyen változtatási kérelmet előbb a rendező házigazdával, majd a résztvevő csapatokkal kell egyeztetni, és csak utána a körzeti referenseket- engem értesíteni!</w:t>
      </w:r>
    </w:p>
    <w:p w14:paraId="3C83EA25" w14:textId="77777777" w:rsidR="00C3759A" w:rsidRDefault="00000000">
      <w:pPr>
        <w:numPr>
          <w:ilvl w:val="0"/>
          <w:numId w:val="1"/>
        </w:numPr>
        <w:spacing w:after="129" w:line="249" w:lineRule="auto"/>
        <w:ind w:hanging="401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Nagyon fontos, hogy az IGAZOLÁSOKAT pontosan nézzétek meg!  </w:t>
      </w:r>
    </w:p>
    <w:p w14:paraId="2BBA5F7D" w14:textId="77777777" w:rsidR="00C3759A" w:rsidRDefault="00000000">
      <w:pPr>
        <w:numPr>
          <w:ilvl w:val="0"/>
          <w:numId w:val="1"/>
        </w:numPr>
        <w:spacing w:after="127" w:line="249" w:lineRule="auto"/>
        <w:ind w:hanging="401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KÖRZETI FORDULÓKON MINDEN MÉRKŐZÉS 2 NYERT JÁTSZMÁIG TART: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1:1-nél 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döntő játszma 25 pontig</w:t>
      </w:r>
      <w:r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27EE1448" w14:textId="77777777" w:rsidR="00C3759A" w:rsidRDefault="0000000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Változások:</w:t>
      </w:r>
    </w:p>
    <w:p w14:paraId="738CC7C6" w14:textId="77777777" w:rsidR="00C3759A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Hálómagasság változtatások, melyek igazodnak az MRSZ korosztályos</w:t>
      </w:r>
    </w:p>
    <w:p w14:paraId="7AD8EAEA" w14:textId="77777777" w:rsidR="00C3759A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bajnokságainak szabályához:</w:t>
      </w:r>
    </w:p>
    <w:p w14:paraId="6EB91A1A" w14:textId="77777777" w:rsidR="00C3759A" w:rsidRDefault="00000000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IV. korcsoport: fiúknál 235 cm, lányoknál: 224 cm</w:t>
      </w:r>
    </w:p>
    <w:p w14:paraId="4E2B4477" w14:textId="77777777" w:rsidR="00C3759A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Labda: alapszintű, vármegyei/budapesti és országos selejtezős mérkőzéseken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vagy</w:t>
      </w:r>
    </w:p>
    <w:p w14:paraId="6CEE6E28" w14:textId="77777777" w:rsidR="00C3759A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Mikasa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labda használható. Amennyiben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Gala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vagy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Mikasa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labdával nem rendelkezik egyik</w:t>
      </w:r>
    </w:p>
    <w:p w14:paraId="1204E813" w14:textId="77777777" w:rsidR="00C3759A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csapat sem, akkor a két csapat megegyezése szerinti labdával kell lejátszani a mérkőzést.</w:t>
      </w:r>
    </w:p>
    <w:p w14:paraId="6147D7F9" w14:textId="77777777" w:rsidR="00C3759A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országos elődöntők, és -döntő mérkőzéseit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Mikasa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V200W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labdával kell lejátszani.</w:t>
      </w:r>
    </w:p>
    <w:p w14:paraId="1C3558B4" w14:textId="77777777" w:rsidR="00C3759A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Amennyiben egyik csapatnak sincs ilyen típusú labdája, abban az esetben a két csapat</w:t>
      </w:r>
    </w:p>
    <w:p w14:paraId="4598C4C9" w14:textId="77777777" w:rsidR="00C3759A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megegyezése szerinti labdával kell lejátszani a mérkőzést.</w:t>
      </w:r>
    </w:p>
    <w:p w14:paraId="10C2333B" w14:textId="77777777" w:rsidR="00C3759A" w:rsidRDefault="00C3759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5341A9B" w14:textId="77777777" w:rsidR="00C3759A" w:rsidRDefault="00C3759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AED5A51" w14:textId="77777777" w:rsidR="00C3759A" w:rsidRDefault="00C3759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EAE9D22" w14:textId="77777777" w:rsidR="00C3759A" w:rsidRDefault="00000000">
      <w:pPr>
        <w:spacing w:after="204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lastRenderedPageBreak/>
        <w:t xml:space="preserve"> LÁNYOK: </w:t>
      </w:r>
    </w:p>
    <w:p w14:paraId="4BCEF4AC" w14:textId="77777777" w:rsidR="00C3759A" w:rsidRDefault="00000000">
      <w:pPr>
        <w:spacing w:after="204"/>
        <w:jc w:val="center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( 43</w:t>
      </w:r>
      <w:proofErr w:type="gramEnd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csapat 12 csoportban körmérkőzést játszik)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</w:t>
      </w:r>
    </w:p>
    <w:p w14:paraId="5D8D43B9" w14:textId="77777777" w:rsidR="00C3759A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A két körzeti forduló után a csoportok 1-2. helyezettje jut tovább a megyei középdöntőbe. A középdöntőben a 24 csapat 6 csoportba lesz beosztva, ahonnan a csoportok 1-2. helyezettjei jutnak a megyei elődöntőbe, a legjobb 12 közé. 3 megyei elődöntő lesz megrendezve, ahonnan az 1-2. helyezett csapatok jutnak a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csapatos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vármegyei döntőbe. </w:t>
      </w:r>
    </w:p>
    <w:p w14:paraId="0F6BF6DD" w14:textId="77777777" w:rsidR="00C3759A" w:rsidRDefault="00000000">
      <w:pPr>
        <w:spacing w:after="233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3BEA29EB" w14:textId="77777777" w:rsidR="00C3759A" w:rsidRDefault="00C3759A">
      <w:pPr>
        <w:spacing w:after="233"/>
        <w:rPr>
          <w:rFonts w:ascii="Times New Roman" w:eastAsia="Times New Roman" w:hAnsi="Times New Roman" w:cs="Times New Roman"/>
          <w:b/>
          <w:bCs/>
        </w:rPr>
      </w:pPr>
    </w:p>
    <w:p w14:paraId="2156E79A" w14:textId="77777777" w:rsidR="00C3759A" w:rsidRDefault="00000000">
      <w:pPr>
        <w:spacing w:after="110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„A” csoport</w:t>
      </w:r>
    </w:p>
    <w:p w14:paraId="1DFFC083" w14:textId="77777777" w:rsidR="00C3759A" w:rsidRDefault="00000000">
      <w:pPr>
        <w:spacing w:after="110"/>
        <w:ind w:left="-5" w:hanging="1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(4 csapat körmérkőzése, 2 nyert játszma, döntő játszma 25 pontig) </w:t>
      </w:r>
    </w:p>
    <w:p w14:paraId="77891297" w14:textId="77777777" w:rsidR="00C3759A" w:rsidRDefault="00C3759A">
      <w:pPr>
        <w:spacing w:after="120" w:line="359" w:lineRule="auto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609B231D" w14:textId="77777777" w:rsidR="00C3759A" w:rsidRDefault="00000000">
      <w:pPr>
        <w:spacing w:after="120" w:line="359" w:lineRule="auto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Bleyer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Jakab Német Nemzetiségi Általános Iskola, Budakeszi Széchenyi István Általános Iskola, Prohászka Ottokár Katolikus Gimnázium, Zsámbéki Premontrei Keresztelő Szent János Általános Iskola, Gimnázium és Alapfokú Művészeti Iskola</w:t>
      </w:r>
    </w:p>
    <w:p w14:paraId="3A9EFDE8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R. Sinka Józsefné </w:t>
      </w:r>
    </w:p>
    <w:p w14:paraId="007F761E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2027.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15-ig </w:t>
      </w:r>
    </w:p>
    <w:p w14:paraId="34E2FF4B" w14:textId="77777777" w:rsidR="00C3759A" w:rsidRDefault="00000000">
      <w:pPr>
        <w:spacing w:after="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 </w:t>
      </w:r>
    </w:p>
    <w:tbl>
      <w:tblPr>
        <w:tblStyle w:val="a"/>
        <w:tblW w:w="9621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8"/>
        <w:gridCol w:w="2266"/>
        <w:gridCol w:w="754"/>
        <w:gridCol w:w="754"/>
        <w:gridCol w:w="754"/>
        <w:gridCol w:w="754"/>
        <w:gridCol w:w="566"/>
        <w:gridCol w:w="566"/>
        <w:gridCol w:w="566"/>
        <w:gridCol w:w="566"/>
        <w:gridCol w:w="567"/>
        <w:gridCol w:w="564"/>
        <w:gridCol w:w="566"/>
      </w:tblGrid>
      <w:tr w:rsidR="00C3759A" w14:paraId="50E51B7C" w14:textId="77777777">
        <w:trPr>
          <w:trHeight w:val="763"/>
        </w:trPr>
        <w:tc>
          <w:tcPr>
            <w:tcW w:w="3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8A20A" w14:textId="77777777" w:rsidR="00C3759A" w:rsidRDefault="00000000">
            <w:pPr>
              <w:ind w:right="2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1D04AD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4495B64" w14:textId="77777777" w:rsidR="00C3759A" w:rsidRDefault="00000000">
            <w:pPr>
              <w:spacing w:after="280"/>
              <w:ind w:right="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1D43FB20" w14:textId="77777777" w:rsidR="00C3759A" w:rsidRDefault="00000000">
            <w:pPr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05AE66" w14:textId="77777777" w:rsidR="00C3759A" w:rsidRDefault="00000000">
            <w:pPr>
              <w:spacing w:after="280"/>
              <w:ind w:right="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79006C99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5318DA" w14:textId="77777777" w:rsidR="00C3759A" w:rsidRDefault="00000000">
            <w:pPr>
              <w:spacing w:after="280"/>
              <w:ind w:right="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2EED32FF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CCA2545" w14:textId="77777777" w:rsidR="00C3759A" w:rsidRDefault="00000000">
            <w:pPr>
              <w:spacing w:after="280"/>
              <w:ind w:right="8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</w:p>
          <w:p w14:paraId="5204B097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8F7799C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9010699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7670CDF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65B96D" w14:textId="77777777" w:rsidR="00C3759A" w:rsidRDefault="00000000">
            <w:pPr>
              <w:spacing w:after="158"/>
              <w:ind w:right="8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14877274" w14:textId="77777777" w:rsidR="00C3759A" w:rsidRDefault="00000000">
            <w:pPr>
              <w:ind w:right="8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B3E7654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64E321C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597F0416" w14:textId="77777777">
        <w:trPr>
          <w:trHeight w:val="394"/>
        </w:trPr>
        <w:tc>
          <w:tcPr>
            <w:tcW w:w="37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5C508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ABEE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5CBB9E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A6D9E9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028C1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3C472DE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27790E1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FFDE69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A8453C5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18EA4C0" w14:textId="77777777" w:rsidR="00C3759A" w:rsidRDefault="00000000">
            <w:pPr>
              <w:ind w:right="8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8534114" w14:textId="77777777" w:rsidR="00C3759A" w:rsidRDefault="00000000">
            <w:pPr>
              <w:ind w:right="8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F4625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66CDD9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3D0A1CCC" w14:textId="77777777">
        <w:trPr>
          <w:trHeight w:val="742"/>
        </w:trPr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CCAC56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EFC521B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Bleyer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Jakab, Budaörs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E6C12F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E6B6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1D8CEA1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A95D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41D3B71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7E22C3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2085BF8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BD1DB9" w14:textId="77777777" w:rsidR="00C3759A" w:rsidRDefault="00000000">
            <w:pPr>
              <w:ind w:right="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19DF" w14:textId="77777777" w:rsidR="00C3759A" w:rsidRDefault="00000000">
            <w:pPr>
              <w:ind w:right="8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2F6DC8" w14:textId="77777777" w:rsidR="00C3759A" w:rsidRDefault="00000000">
            <w:pPr>
              <w:ind w:right="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3936F77" w14:textId="77777777" w:rsidR="00C3759A" w:rsidRDefault="00000000">
            <w:pPr>
              <w:spacing w:after="157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A2811F3" w14:textId="77777777" w:rsidR="00C3759A" w:rsidRDefault="00000000">
            <w:pPr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E45A2DE" w14:textId="77777777" w:rsidR="00C3759A" w:rsidRDefault="00000000">
            <w:pPr>
              <w:spacing w:after="157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08607C7" w14:textId="77777777" w:rsidR="00C3759A" w:rsidRDefault="00000000">
            <w:pPr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E50AC7" w14:textId="77777777" w:rsidR="00C3759A" w:rsidRDefault="00000000">
            <w:pPr>
              <w:ind w:right="2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DB3196" w14:textId="77777777" w:rsidR="00C3759A" w:rsidRDefault="00000000">
            <w:pPr>
              <w:ind w:right="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75FF6C36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7FFA36A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2CE32A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Budakeszi Széchenyi István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138AF1" w14:textId="77777777" w:rsidR="00C3759A" w:rsidRDefault="00000000">
            <w:pPr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FA60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D88A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7DA11A7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E426B0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2ACDA85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C47FD15" w14:textId="77777777" w:rsidR="00C3759A" w:rsidRDefault="00000000">
            <w:pPr>
              <w:ind w:right="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BD2A" w14:textId="77777777" w:rsidR="00C3759A" w:rsidRDefault="00000000">
            <w:pPr>
              <w:ind w:right="8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99A004" w14:textId="77777777" w:rsidR="00C3759A" w:rsidRDefault="00000000">
            <w:pPr>
              <w:ind w:right="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9C964A" w14:textId="77777777" w:rsidR="00C3759A" w:rsidRDefault="00000000">
            <w:pPr>
              <w:spacing w:after="157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83E70BF" w14:textId="77777777" w:rsidR="00C3759A" w:rsidRDefault="00000000">
            <w:pPr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781D64" w14:textId="77777777" w:rsidR="00C3759A" w:rsidRDefault="00000000">
            <w:pPr>
              <w:spacing w:after="157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10C3C2E" w14:textId="77777777" w:rsidR="00C3759A" w:rsidRDefault="00000000">
            <w:pPr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D6D62B0" w14:textId="77777777" w:rsidR="00C3759A" w:rsidRDefault="00000000">
            <w:pPr>
              <w:ind w:right="2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86FD9B2" w14:textId="77777777" w:rsidR="00C3759A" w:rsidRDefault="00000000">
            <w:pPr>
              <w:ind w:right="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3A73C274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2E738D8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7C9F97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Prohászka Ottokár, Budakeszi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7035DFD" w14:textId="77777777" w:rsidR="00C3759A" w:rsidRDefault="00000000">
            <w:pPr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7398F99" w14:textId="77777777" w:rsidR="00C3759A" w:rsidRDefault="00000000">
            <w:pPr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AE82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0A18778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E30E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D16F78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AAE3132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7A24CDE" w14:textId="77777777" w:rsidR="00C3759A" w:rsidRDefault="00000000">
            <w:pPr>
              <w:ind w:right="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A43B" w14:textId="77777777" w:rsidR="00C3759A" w:rsidRDefault="00000000">
            <w:pPr>
              <w:ind w:right="8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88657F" w14:textId="77777777" w:rsidR="00C3759A" w:rsidRDefault="00000000">
            <w:pPr>
              <w:ind w:right="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AA687D" w14:textId="77777777" w:rsidR="00C3759A" w:rsidRDefault="00000000">
            <w:pPr>
              <w:spacing w:after="157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7777BD2" w14:textId="77777777" w:rsidR="00C3759A" w:rsidRDefault="00000000">
            <w:pPr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D5FD3B" w14:textId="77777777" w:rsidR="00C3759A" w:rsidRDefault="00000000">
            <w:pPr>
              <w:spacing w:after="157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560A763" w14:textId="77777777" w:rsidR="00C3759A" w:rsidRDefault="00000000">
            <w:pPr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024A79" w14:textId="77777777" w:rsidR="00C3759A" w:rsidRDefault="00000000">
            <w:pPr>
              <w:ind w:right="2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EFBEB3" w14:textId="77777777" w:rsidR="00C3759A" w:rsidRDefault="00000000">
            <w:pPr>
              <w:ind w:right="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28612CF0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F7A56D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91EC71" w14:textId="77777777" w:rsidR="00C3759A" w:rsidRDefault="00000000">
            <w:pPr>
              <w:spacing w:after="158"/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Zsámbéki Premontrei</w:t>
            </w:r>
          </w:p>
          <w:p w14:paraId="6128541C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2FA4B0" w14:textId="77777777" w:rsidR="00C3759A" w:rsidRDefault="00000000">
            <w:pPr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F112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8A6000E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DB9F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C6247FE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709DF5" w14:textId="77777777" w:rsidR="00C3759A" w:rsidRDefault="00000000">
            <w:pPr>
              <w:ind w:left="1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68B32B" w14:textId="77777777" w:rsidR="00C3759A" w:rsidRDefault="00000000">
            <w:pPr>
              <w:ind w:right="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596E" w14:textId="77777777" w:rsidR="00C3759A" w:rsidRDefault="00000000">
            <w:pPr>
              <w:ind w:right="8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A99E84" w14:textId="77777777" w:rsidR="00C3759A" w:rsidRDefault="00000000">
            <w:pPr>
              <w:ind w:right="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32E15A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FC2AC4" w14:textId="77777777" w:rsidR="00C3759A" w:rsidRDefault="00000000">
            <w:pPr>
              <w:spacing w:after="157"/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7015859" w14:textId="77777777" w:rsidR="00C3759A" w:rsidRDefault="00000000">
            <w:pPr>
              <w:ind w:right="4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A7428B" w14:textId="77777777" w:rsidR="00C3759A" w:rsidRDefault="00000000">
            <w:pPr>
              <w:ind w:right="2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B0C422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3305ABD6" w14:textId="77777777" w:rsidR="00C3759A" w:rsidRDefault="00000000">
      <w:pPr>
        <w:spacing w:after="1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B9DF081" w14:textId="77777777" w:rsidR="00C3759A" w:rsidRDefault="00C3759A">
      <w:pPr>
        <w:spacing w:after="1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2074CE" w14:textId="77777777" w:rsidR="00C3759A" w:rsidRDefault="00C3759A">
      <w:pPr>
        <w:spacing w:after="1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2DEB0F" w14:textId="77777777" w:rsidR="00C3759A" w:rsidRDefault="00C3759A">
      <w:pPr>
        <w:spacing w:after="1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9F91C3" w14:textId="77777777" w:rsidR="00C3759A" w:rsidRDefault="00C3759A">
      <w:pPr>
        <w:spacing w:after="1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A7D4A9" w14:textId="77777777" w:rsidR="00C3759A" w:rsidRDefault="00C3759A">
      <w:pPr>
        <w:spacing w:after="1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9623BE" w14:textId="77777777" w:rsidR="00C3759A" w:rsidRDefault="00C3759A">
      <w:pPr>
        <w:spacing w:after="1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E633C0" w14:textId="77777777" w:rsidR="00C3759A" w:rsidRDefault="00000000">
      <w:pPr>
        <w:spacing w:after="10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„B” csoport </w:t>
      </w:r>
    </w:p>
    <w:p w14:paraId="6A5C0CD0" w14:textId="77777777" w:rsidR="00C3759A" w:rsidRDefault="00000000">
      <w:pPr>
        <w:spacing w:after="10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(3 csapat körmérkőzése, 2 nyert játszma, döntő játszma 25 pontig)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68646D03" w14:textId="77777777" w:rsidR="00C3759A" w:rsidRDefault="00C3759A">
      <w:pPr>
        <w:spacing w:after="101"/>
        <w:jc w:val="center"/>
        <w:rPr>
          <w:rFonts w:ascii="Times New Roman" w:eastAsia="Times New Roman" w:hAnsi="Times New Roman" w:cs="Times New Roman"/>
          <w:b/>
          <w:bCs/>
        </w:rPr>
      </w:pPr>
    </w:p>
    <w:p w14:paraId="6FB70A0B" w14:textId="77777777" w:rsidR="00C3759A" w:rsidRDefault="00000000">
      <w:pPr>
        <w:spacing w:after="120" w:line="359" w:lineRule="auto"/>
        <w:ind w:left="-5" w:hanging="1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Résztvevők: Pipacsvirág Magyar- Angol Két Tanítási Nyelvű Általános Iskola, Friedrich Schiller Gimnázium és Kollégium, Nagykovácsi Általános Iskola</w:t>
      </w:r>
    </w:p>
    <w:p w14:paraId="5C092ECC" w14:textId="77777777" w:rsidR="00C3759A" w:rsidRDefault="00C3759A">
      <w:pPr>
        <w:spacing w:after="120" w:line="359" w:lineRule="auto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67552A0A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R. Sinka Józsefné </w:t>
      </w:r>
    </w:p>
    <w:p w14:paraId="493AAAFB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6ABE47DB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2027. január 15-ig. </w:t>
      </w:r>
    </w:p>
    <w:p w14:paraId="20D7933F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0938A6F1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</w:t>
      </w:r>
    </w:p>
    <w:p w14:paraId="5D6910DD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0"/>
        <w:tblW w:w="8867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8"/>
        <w:gridCol w:w="2266"/>
        <w:gridCol w:w="754"/>
        <w:gridCol w:w="754"/>
        <w:gridCol w:w="754"/>
        <w:gridCol w:w="566"/>
        <w:gridCol w:w="566"/>
        <w:gridCol w:w="566"/>
        <w:gridCol w:w="566"/>
        <w:gridCol w:w="567"/>
        <w:gridCol w:w="564"/>
        <w:gridCol w:w="566"/>
      </w:tblGrid>
      <w:tr w:rsidR="00C3759A" w14:paraId="22E2AD3F" w14:textId="77777777">
        <w:trPr>
          <w:trHeight w:val="763"/>
        </w:trPr>
        <w:tc>
          <w:tcPr>
            <w:tcW w:w="3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B8D9A9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82E709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0E6186A" w14:textId="77777777" w:rsidR="00C3759A" w:rsidRDefault="00000000">
            <w:pPr>
              <w:spacing w:after="280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564373A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B96D2A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089DE2B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C103784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052E880A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525AD3D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73F38B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8531B67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4EF44A" w14:textId="77777777" w:rsidR="00C3759A" w:rsidRDefault="00000000">
            <w:pPr>
              <w:spacing w:after="155"/>
              <w:ind w:right="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2AFEABBA" w14:textId="77777777" w:rsidR="00C3759A" w:rsidRDefault="00000000">
            <w:pPr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70EC754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D01A34D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13A42D0A" w14:textId="77777777">
        <w:trPr>
          <w:trHeight w:val="394"/>
        </w:trPr>
        <w:tc>
          <w:tcPr>
            <w:tcW w:w="37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1D0F6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E56B4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251D39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8303727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C0BC7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90A1CC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3FE12ED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528B669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5EAA958" w14:textId="77777777" w:rsidR="00C3759A" w:rsidRDefault="00000000">
            <w:pPr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66F6E95" w14:textId="77777777" w:rsidR="00C3759A" w:rsidRDefault="00000000">
            <w:pPr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BF22D43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4BF22B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6747081B" w14:textId="77777777">
        <w:trPr>
          <w:trHeight w:val="742"/>
        </w:trPr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608897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64C5EC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Pipacsvirág, Telki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09C9FF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1E9F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D7E6B3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F25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4D43B3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F0CC77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CFC9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905B10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025731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CD7DF98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0A9C088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B4BF40D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DE7DFA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939EFD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0F3D3F3A" w14:textId="77777777">
        <w:trPr>
          <w:trHeight w:val="752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0ED67E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3475BB7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Friedrich Schiller, Pilisvörösvár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96615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E7D9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22A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353808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76DFE3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D251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CC58E0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97A4F23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43AA950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7E335C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9852D56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28F8B5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DA2800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6D2D37A8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AF4287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D980032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Nagykovácsi Általános Iskola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4C5F1F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BEA03C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AE45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1907EE3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7AA4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4DDDE9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290F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DFEF020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4EE6FF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600A9B7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7BAC98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D991843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44A266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16F7CC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7ABD0D1B" w14:textId="77777777" w:rsidR="00C3759A" w:rsidRDefault="00000000">
      <w:pPr>
        <w:spacing w:after="16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41ACC65C" w14:textId="77777777" w:rsidR="00C3759A" w:rsidRDefault="00C3759A">
      <w:pPr>
        <w:spacing w:after="162"/>
        <w:rPr>
          <w:rFonts w:ascii="Times New Roman" w:eastAsia="Times New Roman" w:hAnsi="Times New Roman" w:cs="Times New Roman"/>
        </w:rPr>
      </w:pPr>
    </w:p>
    <w:p w14:paraId="1C429383" w14:textId="77777777" w:rsidR="00C3759A" w:rsidRDefault="00C3759A">
      <w:pPr>
        <w:spacing w:after="162"/>
        <w:rPr>
          <w:rFonts w:ascii="Times New Roman" w:eastAsia="Times New Roman" w:hAnsi="Times New Roman" w:cs="Times New Roman"/>
        </w:rPr>
      </w:pPr>
    </w:p>
    <w:p w14:paraId="4121C522" w14:textId="77777777" w:rsidR="00C3759A" w:rsidRDefault="00C3759A">
      <w:pPr>
        <w:spacing w:after="162"/>
        <w:rPr>
          <w:rFonts w:ascii="Times New Roman" w:eastAsia="Times New Roman" w:hAnsi="Times New Roman" w:cs="Times New Roman"/>
        </w:rPr>
      </w:pPr>
    </w:p>
    <w:p w14:paraId="47947A33" w14:textId="77777777" w:rsidR="00C3759A" w:rsidRDefault="00C3759A">
      <w:pPr>
        <w:spacing w:after="162"/>
        <w:rPr>
          <w:rFonts w:ascii="Times New Roman" w:eastAsia="Times New Roman" w:hAnsi="Times New Roman" w:cs="Times New Roman"/>
        </w:rPr>
      </w:pPr>
    </w:p>
    <w:p w14:paraId="2620CFFE" w14:textId="77777777" w:rsidR="00C3759A" w:rsidRDefault="00C3759A">
      <w:pPr>
        <w:spacing w:after="162"/>
        <w:rPr>
          <w:rFonts w:ascii="Times New Roman" w:eastAsia="Times New Roman" w:hAnsi="Times New Roman" w:cs="Times New Roman"/>
        </w:rPr>
      </w:pPr>
    </w:p>
    <w:p w14:paraId="53D81877" w14:textId="77777777" w:rsidR="00C3759A" w:rsidRDefault="00C3759A">
      <w:pPr>
        <w:spacing w:after="162"/>
        <w:rPr>
          <w:rFonts w:ascii="Times New Roman" w:eastAsia="Times New Roman" w:hAnsi="Times New Roman" w:cs="Times New Roman"/>
        </w:rPr>
      </w:pPr>
    </w:p>
    <w:p w14:paraId="242F7B3A" w14:textId="77777777" w:rsidR="00C3759A" w:rsidRDefault="00C3759A">
      <w:pPr>
        <w:spacing w:after="162"/>
        <w:rPr>
          <w:rFonts w:ascii="Times New Roman" w:eastAsia="Times New Roman" w:hAnsi="Times New Roman" w:cs="Times New Roman"/>
        </w:rPr>
      </w:pPr>
    </w:p>
    <w:p w14:paraId="4C972C6C" w14:textId="77777777" w:rsidR="00C3759A" w:rsidRDefault="00C3759A">
      <w:pPr>
        <w:spacing w:after="162"/>
        <w:rPr>
          <w:rFonts w:ascii="Times New Roman" w:eastAsia="Times New Roman" w:hAnsi="Times New Roman" w:cs="Times New Roman"/>
        </w:rPr>
      </w:pPr>
    </w:p>
    <w:p w14:paraId="5E900898" w14:textId="77777777" w:rsidR="00C3759A" w:rsidRDefault="00C3759A">
      <w:pPr>
        <w:spacing w:after="162"/>
        <w:rPr>
          <w:rFonts w:ascii="Times New Roman" w:eastAsia="Times New Roman" w:hAnsi="Times New Roman" w:cs="Times New Roman"/>
        </w:rPr>
      </w:pPr>
    </w:p>
    <w:p w14:paraId="56A6957F" w14:textId="77777777" w:rsidR="00C3759A" w:rsidRDefault="00C3759A">
      <w:pPr>
        <w:spacing w:after="162"/>
        <w:rPr>
          <w:rFonts w:ascii="Times New Roman" w:eastAsia="Times New Roman" w:hAnsi="Times New Roman" w:cs="Times New Roman"/>
        </w:rPr>
      </w:pPr>
    </w:p>
    <w:p w14:paraId="4FC200A7" w14:textId="77777777" w:rsidR="00C3759A" w:rsidRDefault="00000000">
      <w:pPr>
        <w:spacing w:after="112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„C” csoport</w:t>
      </w:r>
    </w:p>
    <w:p w14:paraId="609FE680" w14:textId="77777777" w:rsidR="00C3759A" w:rsidRDefault="00000000">
      <w:pPr>
        <w:spacing w:after="112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(3 csapat körmérkőzése, 2 nyert játszma, döntő játszma 25 pontig) </w:t>
      </w:r>
    </w:p>
    <w:p w14:paraId="715AA28D" w14:textId="77777777" w:rsidR="00C3759A" w:rsidRDefault="00C3759A">
      <w:pPr>
        <w:spacing w:after="112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D1AE433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Bálint Márton Általános Iskola és Gimnázium,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Zimándy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Ignác Általános Iskola, Érdi Gárdonyi Géza Általános Iskola</w:t>
      </w:r>
    </w:p>
    <w:p w14:paraId="4BB13E6F" w14:textId="77777777" w:rsidR="00C3759A" w:rsidRDefault="00C3759A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69B51438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R. Sinka Józsefné </w:t>
      </w:r>
    </w:p>
    <w:p w14:paraId="62D597C3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372BF180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Körzeti fordulók: 2027 január 15-ig. </w:t>
      </w:r>
    </w:p>
    <w:p w14:paraId="2BDC974A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8A4B8EA" w14:textId="77777777" w:rsidR="00C3759A" w:rsidRDefault="00000000">
      <w:pPr>
        <w:spacing w:after="119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</w:t>
      </w:r>
    </w:p>
    <w:p w14:paraId="7256CA56" w14:textId="77777777" w:rsidR="00C3759A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</w:t>
      </w:r>
    </w:p>
    <w:tbl>
      <w:tblPr>
        <w:tblStyle w:val="a1"/>
        <w:tblW w:w="8867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8"/>
        <w:gridCol w:w="2266"/>
        <w:gridCol w:w="754"/>
        <w:gridCol w:w="754"/>
        <w:gridCol w:w="754"/>
        <w:gridCol w:w="566"/>
        <w:gridCol w:w="566"/>
        <w:gridCol w:w="566"/>
        <w:gridCol w:w="566"/>
        <w:gridCol w:w="567"/>
        <w:gridCol w:w="564"/>
        <w:gridCol w:w="566"/>
      </w:tblGrid>
      <w:tr w:rsidR="00C3759A" w14:paraId="5888010C" w14:textId="77777777">
        <w:trPr>
          <w:trHeight w:val="763"/>
        </w:trPr>
        <w:tc>
          <w:tcPr>
            <w:tcW w:w="3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9D4393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361B78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8C8A5DB" w14:textId="77777777" w:rsidR="00C3759A" w:rsidRDefault="00000000">
            <w:pPr>
              <w:spacing w:after="280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748FA58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CE76F3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1CB61DA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9B3255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09E6AAF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13A8A04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CDC10C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973E478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1093DB" w14:textId="77777777" w:rsidR="00C3759A" w:rsidRDefault="00000000">
            <w:pPr>
              <w:spacing w:after="158"/>
              <w:ind w:right="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1D04FE3F" w14:textId="77777777" w:rsidR="00C3759A" w:rsidRDefault="00000000">
            <w:pPr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39A6783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582085F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04D21711" w14:textId="77777777">
        <w:trPr>
          <w:trHeight w:val="396"/>
        </w:trPr>
        <w:tc>
          <w:tcPr>
            <w:tcW w:w="37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9D0FB5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70979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274CAB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5925553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E058D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EBD54D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6DD943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134A8B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C3887D5" w14:textId="77777777" w:rsidR="00C3759A" w:rsidRDefault="00000000">
            <w:pPr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FBFE80B" w14:textId="77777777" w:rsidR="00C3759A" w:rsidRDefault="00000000">
            <w:pPr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035DCF8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D6AC9F1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01981E07" w14:textId="77777777">
        <w:trPr>
          <w:trHeight w:val="742"/>
        </w:trPr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CBAC0A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293AC56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Bálint Márton, Törökbálint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6473BA1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67E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DE9EFA5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67E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EEDF66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121C45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478E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6CC6D0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713E432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1260258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34BBF1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41ADB73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61AEE1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7EE15A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4317A38E" w14:textId="77777777">
        <w:trPr>
          <w:trHeight w:val="752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C4AE56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60F122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Zimándy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Ignác, Törökbálint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0F8D22" w14:textId="77777777" w:rsidR="00C3759A" w:rsidRDefault="00000000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F47E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66E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BF4BAA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A873C1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6EAF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3BF290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2D540A1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A1D0A73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26ACD3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1C10CB1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10CDAC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AF247C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1D72DA01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EA57D2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38204E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Érdi Gárdonyi Géza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3C247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F505BD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7385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5BC671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E864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422FC6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AAE6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BC2FF1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880A16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6F7F085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D2E1FA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5340E7B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1C7CA4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E69871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5A221F9E" w14:textId="77777777" w:rsidR="00C3759A" w:rsidRDefault="00C3759A">
      <w:pPr>
        <w:rPr>
          <w:rFonts w:ascii="Times New Roman" w:eastAsia="Times New Roman" w:hAnsi="Times New Roman" w:cs="Times New Roman"/>
        </w:rPr>
        <w:sectPr w:rsidR="00C3759A">
          <w:headerReference w:type="even" r:id="rId9"/>
          <w:headerReference w:type="default" r:id="rId10"/>
          <w:headerReference w:type="first" r:id="rId11"/>
          <w:pgSz w:w="11906" w:h="16838"/>
          <w:pgMar w:top="1415" w:right="1470" w:bottom="1462" w:left="1416" w:header="708" w:footer="708" w:gutter="0"/>
          <w:pgNumType w:start="1"/>
          <w:cols w:space="708"/>
        </w:sectPr>
      </w:pPr>
    </w:p>
    <w:p w14:paraId="6A23E6A2" w14:textId="77777777" w:rsidR="00C3759A" w:rsidRDefault="00000000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„D” csoport</w:t>
      </w:r>
    </w:p>
    <w:p w14:paraId="7E53C6D0" w14:textId="77777777" w:rsidR="00C3759A" w:rsidRDefault="00000000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(4 csapat körmérkőzése, 2 nyert játszma, döntő játszma 25 pontig)</w:t>
      </w:r>
    </w:p>
    <w:p w14:paraId="6EFF2454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D2193A4" w14:textId="77777777" w:rsidR="00C3759A" w:rsidRDefault="00000000">
      <w:pPr>
        <w:spacing w:after="113"/>
        <w:ind w:left="-5" w:hanging="1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Dunakeszi Radnóti Miklós Gimnázium, Dunakeszi Szent István Általános Iskola,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Huzella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Tivadar Két Tanítási Nyelvű Általános Iskola</w:t>
      </w:r>
    </w:p>
    <w:p w14:paraId="1C29CE6D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0AE0E8E4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R.  Struve Katalin</w:t>
      </w:r>
    </w:p>
    <w:p w14:paraId="71533CA1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2149E979" w14:textId="77777777" w:rsidR="00C3759A" w:rsidRDefault="00000000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2027.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15-ig</w:t>
      </w:r>
    </w:p>
    <w:p w14:paraId="2B8E7989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13D9478D" w14:textId="77777777" w:rsidR="00C3759A" w:rsidRDefault="00000000">
      <w:pPr>
        <w:spacing w:after="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</w:t>
      </w:r>
    </w:p>
    <w:tbl>
      <w:tblPr>
        <w:tblStyle w:val="a2"/>
        <w:tblW w:w="8993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54"/>
        <w:gridCol w:w="2120"/>
        <w:gridCol w:w="705"/>
        <w:gridCol w:w="704"/>
        <w:gridCol w:w="704"/>
        <w:gridCol w:w="704"/>
        <w:gridCol w:w="529"/>
        <w:gridCol w:w="529"/>
        <w:gridCol w:w="529"/>
        <w:gridCol w:w="529"/>
        <w:gridCol w:w="530"/>
        <w:gridCol w:w="527"/>
        <w:gridCol w:w="529"/>
      </w:tblGrid>
      <w:tr w:rsidR="00C3759A" w14:paraId="54A0DB54" w14:textId="77777777">
        <w:trPr>
          <w:trHeight w:val="763"/>
        </w:trPr>
        <w:tc>
          <w:tcPr>
            <w:tcW w:w="3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AAA57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1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859555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0BED3E5" w14:textId="77777777" w:rsidR="00C3759A" w:rsidRDefault="00000000">
            <w:pPr>
              <w:spacing w:after="280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53D3AEF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0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EC0B19" w14:textId="77777777" w:rsidR="00C3759A" w:rsidRDefault="00C3759A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72C853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6A7BF6EF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0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BD2669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63776016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2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5AE12F1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2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219976B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2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AD2C50E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05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DE741E" w14:textId="77777777" w:rsidR="00C3759A" w:rsidRDefault="00000000">
            <w:pPr>
              <w:spacing w:after="155"/>
              <w:ind w:right="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4B19680F" w14:textId="77777777" w:rsidR="00C3759A" w:rsidRDefault="00000000">
            <w:pPr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2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8B9D407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2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C07DC71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3CB56CBB" w14:textId="77777777">
        <w:trPr>
          <w:trHeight w:val="394"/>
        </w:trPr>
        <w:tc>
          <w:tcPr>
            <w:tcW w:w="35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AFE28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C519C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E7B9C1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1F4D23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DEEF17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8701B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35AE5A9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29661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C3EC7E3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F874482" w14:textId="77777777" w:rsidR="00C3759A" w:rsidRDefault="00000000">
            <w:pPr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35BD836" w14:textId="77777777" w:rsidR="00C3759A" w:rsidRDefault="00000000">
            <w:pPr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582772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922878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4C3B2354" w14:textId="77777777">
        <w:trPr>
          <w:trHeight w:val="742"/>
        </w:trPr>
        <w:tc>
          <w:tcPr>
            <w:tcW w:w="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1907FF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1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546EBF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Dunakeszi Radnóti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295633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C0F0" w14:textId="77777777" w:rsidR="00C3759A" w:rsidRDefault="00C3759A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8BEF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D1F1403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75CF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F673AF3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4D5153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96D8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E8D76D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9D4D4A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DAAB771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4C66A9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30B1792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2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93FC06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387706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26E0CD6D" w14:textId="77777777">
        <w:trPr>
          <w:trHeight w:val="752"/>
        </w:trPr>
        <w:tc>
          <w:tcPr>
            <w:tcW w:w="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C73AFD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2EBDD8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Dunakeszi Szent István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3601AD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2D80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77AB" w14:textId="77777777" w:rsidR="00C3759A" w:rsidRDefault="00C3759A">
            <w:pPr>
              <w:ind w:left="1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B1BD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7C3789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F676BA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7BB1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D6D8AB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42F346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C7B89D0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A62D20C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C20D5E7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BAB397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889C4C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3A76F482" w14:textId="77777777">
        <w:trPr>
          <w:trHeight w:val="751"/>
        </w:trPr>
        <w:tc>
          <w:tcPr>
            <w:tcW w:w="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35A2D2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B40C0F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Huzella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Tivadar, Göd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B3F7703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CC5869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976" w14:textId="77777777" w:rsidR="00C3759A" w:rsidRDefault="00C3759A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8AB5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E072F9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E55D" w14:textId="77777777" w:rsidR="00C3759A" w:rsidRDefault="00C3759A">
            <w:pPr>
              <w:ind w:left="1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A0E01A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0B94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7430735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7838F2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C2D7AB4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C8F640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39BCB32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CEFDC1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E99E9E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27F5DEBB" w14:textId="77777777">
        <w:trPr>
          <w:trHeight w:val="751"/>
        </w:trPr>
        <w:tc>
          <w:tcPr>
            <w:tcW w:w="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8EE24B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48BFA2B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Fabriczius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József Általános Iskola "B"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908E977" w14:textId="77777777" w:rsidR="00C3759A" w:rsidRDefault="00C3759A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2ECA" w14:textId="77777777" w:rsidR="00C3759A" w:rsidRDefault="00C3759A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CA91" w14:textId="77777777" w:rsidR="00C3759A" w:rsidRDefault="00C3759A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D7CC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4A6CA7" w14:textId="77777777" w:rsidR="00C3759A" w:rsidRDefault="00C3759A">
            <w:pPr>
              <w:ind w:left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02D7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74F532" w14:textId="77777777" w:rsidR="00C3759A" w:rsidRDefault="00C3759A">
            <w:pPr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6EF3D6D" w14:textId="77777777" w:rsidR="00C3759A" w:rsidRDefault="00C3759A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147CA2" w14:textId="77777777" w:rsidR="00C3759A" w:rsidRDefault="00C3759A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FDF3E5" w14:textId="77777777" w:rsidR="00C3759A" w:rsidRDefault="00C3759A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827602" w14:textId="77777777" w:rsidR="00C3759A" w:rsidRDefault="00C3759A">
            <w:pPr>
              <w:ind w:left="1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E6E61A9" w14:textId="77777777" w:rsidR="00C3759A" w:rsidRDefault="00000000">
      <w:pPr>
        <w:spacing w:after="2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</w:p>
    <w:p w14:paraId="0BA55871" w14:textId="77777777" w:rsidR="00C3759A" w:rsidRDefault="00C3759A">
      <w:pPr>
        <w:spacing w:after="2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613EA02F" w14:textId="77777777" w:rsidR="00C3759A" w:rsidRDefault="00C3759A">
      <w:pPr>
        <w:spacing w:after="2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A9404F4" w14:textId="77777777" w:rsidR="00C3759A" w:rsidRDefault="00C3759A">
      <w:pPr>
        <w:spacing w:after="2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5B8EC693" w14:textId="77777777" w:rsidR="00C3759A" w:rsidRDefault="00C3759A">
      <w:pPr>
        <w:spacing w:after="2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0F64EF9D" w14:textId="77777777" w:rsidR="00C3759A" w:rsidRDefault="00C3759A">
      <w:pPr>
        <w:spacing w:after="2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2E491754" w14:textId="77777777" w:rsidR="00C3759A" w:rsidRDefault="00C3759A">
      <w:pPr>
        <w:spacing w:after="2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4510BB52" w14:textId="77777777" w:rsidR="00C3759A" w:rsidRDefault="00C3759A">
      <w:pPr>
        <w:spacing w:after="2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2DEF0F68" w14:textId="77777777" w:rsidR="00C3759A" w:rsidRDefault="00C3759A">
      <w:pPr>
        <w:spacing w:after="2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472EE1B9" w14:textId="77777777" w:rsidR="00C3759A" w:rsidRDefault="00C3759A">
      <w:pPr>
        <w:spacing w:after="2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6C9640FC" w14:textId="77777777" w:rsidR="00C3759A" w:rsidRDefault="00C3759A">
      <w:pPr>
        <w:spacing w:after="2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5B47E806" w14:textId="77777777" w:rsidR="00C3759A" w:rsidRDefault="00000000">
      <w:pPr>
        <w:spacing w:after="112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„E” csoport</w:t>
      </w:r>
    </w:p>
    <w:p w14:paraId="709D1E58" w14:textId="77777777" w:rsidR="00C3759A" w:rsidRDefault="00000000">
      <w:pPr>
        <w:spacing w:after="112"/>
        <w:ind w:left="-5" w:hanging="1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(4 csapat körmérkőzése, 2 nyert játszma, döntő játszma 25 pontig)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56A212F3" w14:textId="77777777" w:rsidR="00C3759A" w:rsidRDefault="00C3759A">
      <w:pPr>
        <w:spacing w:after="112"/>
        <w:ind w:left="-5" w:hanging="10"/>
        <w:jc w:val="center"/>
        <w:rPr>
          <w:rFonts w:ascii="Times New Roman" w:eastAsia="Times New Roman" w:hAnsi="Times New Roman" w:cs="Times New Roman"/>
          <w:b/>
          <w:bCs/>
        </w:rPr>
      </w:pPr>
    </w:p>
    <w:p w14:paraId="22BDCD38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Fabriczius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József Általános Iskola "B", Gödöllői Erkel Ferenc Általános Iskola, Gödöllői Hajós Alfréd Általános Iskola, Szent Imre Katolikus Általános Iskola és Óvoda</w:t>
      </w:r>
    </w:p>
    <w:p w14:paraId="6676A81F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711C91BD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R. Tokai Norbert </w:t>
      </w:r>
    </w:p>
    <w:p w14:paraId="700FEFC0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2E6D8EC3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Körzeti fordulók: 2027.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15-ig </w:t>
      </w:r>
    </w:p>
    <w:p w14:paraId="3C0AABFA" w14:textId="77777777" w:rsidR="00C3759A" w:rsidRDefault="00C3759A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00746732" w14:textId="77777777" w:rsidR="00C3759A" w:rsidRDefault="00000000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 </w:t>
      </w:r>
    </w:p>
    <w:p w14:paraId="0CA7A6AF" w14:textId="77777777" w:rsidR="00C3759A" w:rsidRDefault="00C3759A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3"/>
        <w:tblW w:w="9621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8"/>
        <w:gridCol w:w="2266"/>
        <w:gridCol w:w="754"/>
        <w:gridCol w:w="754"/>
        <w:gridCol w:w="754"/>
        <w:gridCol w:w="754"/>
        <w:gridCol w:w="566"/>
        <w:gridCol w:w="566"/>
        <w:gridCol w:w="566"/>
        <w:gridCol w:w="566"/>
        <w:gridCol w:w="567"/>
        <w:gridCol w:w="564"/>
        <w:gridCol w:w="566"/>
      </w:tblGrid>
      <w:tr w:rsidR="00C3759A" w14:paraId="452E12EA" w14:textId="77777777">
        <w:trPr>
          <w:trHeight w:val="763"/>
        </w:trPr>
        <w:tc>
          <w:tcPr>
            <w:tcW w:w="3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B23FED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B167D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EAAA220" w14:textId="77777777" w:rsidR="00C3759A" w:rsidRDefault="00000000">
            <w:pPr>
              <w:spacing w:after="280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431A663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D0157C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57D5172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E61C98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2AE3BC8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DC346B3" w14:textId="77777777" w:rsidR="00C3759A" w:rsidRDefault="00000000">
            <w:pPr>
              <w:spacing w:after="280"/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</w:p>
          <w:p w14:paraId="477C36D1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34FB816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55D466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BC20D93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8F7394" w14:textId="77777777" w:rsidR="00C3759A" w:rsidRDefault="00000000">
            <w:pPr>
              <w:spacing w:after="155"/>
              <w:ind w:right="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5051D0ED" w14:textId="77777777" w:rsidR="00C3759A" w:rsidRDefault="00000000">
            <w:pPr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DC8FDF8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2C4062F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56231818" w14:textId="77777777">
        <w:trPr>
          <w:trHeight w:val="394"/>
        </w:trPr>
        <w:tc>
          <w:tcPr>
            <w:tcW w:w="37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986CA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8E2899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DB86A2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CDE5B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3F34FA4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8430119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D8DF09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9541997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A6680EE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96D2ACF" w14:textId="77777777" w:rsidR="00C3759A" w:rsidRDefault="00000000">
            <w:pPr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C104D2B" w14:textId="77777777" w:rsidR="00C3759A" w:rsidRDefault="00000000">
            <w:pPr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86D622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75A8167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7DF2D532" w14:textId="77777777">
        <w:trPr>
          <w:trHeight w:val="742"/>
        </w:trPr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603C18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5EE235C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Gödöllői Hajós Alfréd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CF5491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17D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B5B72CA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878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C0E045B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C9DC25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B0F3D0D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A5EBC0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D7ED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D57B44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E693DB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8C2FC38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52CB02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242E8D4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EAC7C3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8FE46E6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3608C976" w14:textId="77777777">
        <w:trPr>
          <w:trHeight w:val="752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7E9D1BA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01FC270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Gödöllői Erkel Ferenc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72EB73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6D6D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AF7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EBA0D6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A1DF39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6FD5244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49DC43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BCD8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C0A7C1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F03F34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9B5682F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6AB90D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C4A09BA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6414E3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D822D17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4D9EF66D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258252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C053E15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Szent Imre, Gödöllő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2B919B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27DC951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F26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F7F57CB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D771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BF0FBF2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6FE29FD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9D95CB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6024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9DD2549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EC440C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9FB7B17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AE0F6D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3929BFF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A773F7A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CB3437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1A4BE339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6608245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7286A2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Fabriczius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József ‘A’, Veresegyház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7A3A81B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D09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8727D2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34A1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648012B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61B20E" w14:textId="77777777" w:rsidR="00C3759A" w:rsidRDefault="00000000">
            <w:pPr>
              <w:ind w:left="1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F877FC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E187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1BCFDC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020044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D10645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0EA6F89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C5DF3E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122CC1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6C58C5F7" w14:textId="77777777" w:rsidR="00C3759A" w:rsidRDefault="00000000">
      <w:pPr>
        <w:spacing w:after="0"/>
        <w:ind w:left="25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4AF80C7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7BEC296E" w14:textId="77777777" w:rsidR="00C3759A" w:rsidRDefault="00C3759A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DFE6AAE" w14:textId="77777777" w:rsidR="00C3759A" w:rsidRDefault="00C3759A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44F69A8" w14:textId="77777777" w:rsidR="00C3759A" w:rsidRDefault="00C3759A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59520B5" w14:textId="77777777" w:rsidR="00C3759A" w:rsidRDefault="00C3759A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5148EF5" w14:textId="77777777" w:rsidR="00C3759A" w:rsidRDefault="00C3759A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BD0042" w14:textId="77777777" w:rsidR="00C3759A" w:rsidRDefault="00C3759A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DBFA0BE" w14:textId="77777777" w:rsidR="00C3759A" w:rsidRDefault="00C3759A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B867EC6" w14:textId="77777777" w:rsidR="00C3759A" w:rsidRDefault="00C3759A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1BA70EF" w14:textId="77777777" w:rsidR="00C3759A" w:rsidRDefault="00000000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„F” csoport</w:t>
      </w:r>
    </w:p>
    <w:p w14:paraId="088B562C" w14:textId="77777777" w:rsidR="00C3759A" w:rsidRDefault="00000000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(3 csapat körmérkőzése, 2 nyert játszma, döntő játszma 25 pontig)</w:t>
      </w:r>
    </w:p>
    <w:p w14:paraId="64758530" w14:textId="77777777" w:rsidR="00C3759A" w:rsidRDefault="00C3759A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B836CEA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Aszódi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Evangelikus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Petőfi Gimnázium, Általános Iskola és Kollégium,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Fabriczius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József Általános Iskola,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Szadai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Székely Bertalan Általános Iskola, Veresegyházi Katolikus Gimnázium</w:t>
      </w:r>
    </w:p>
    <w:p w14:paraId="4BF604C1" w14:textId="77777777" w:rsidR="00C3759A" w:rsidRDefault="00C3759A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38213F59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R. Tokai Norbert </w:t>
      </w:r>
    </w:p>
    <w:p w14:paraId="6E880E00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748DF994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2026.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15-ig </w:t>
      </w:r>
    </w:p>
    <w:p w14:paraId="05AC8C0B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7853D6A" w14:textId="77777777" w:rsidR="00C3759A" w:rsidRDefault="00000000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Eredményhirdetés a második forduló után.</w:t>
      </w:r>
    </w:p>
    <w:p w14:paraId="5D91E6EB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154B64A" w14:textId="77777777" w:rsidR="00C3759A" w:rsidRDefault="00000000">
      <w:pPr>
        <w:spacing w:after="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</w:t>
      </w:r>
    </w:p>
    <w:tbl>
      <w:tblPr>
        <w:tblStyle w:val="a4"/>
        <w:tblW w:w="8867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8"/>
        <w:gridCol w:w="2266"/>
        <w:gridCol w:w="754"/>
        <w:gridCol w:w="754"/>
        <w:gridCol w:w="754"/>
        <w:gridCol w:w="566"/>
        <w:gridCol w:w="566"/>
        <w:gridCol w:w="566"/>
        <w:gridCol w:w="566"/>
        <w:gridCol w:w="567"/>
        <w:gridCol w:w="564"/>
        <w:gridCol w:w="566"/>
      </w:tblGrid>
      <w:tr w:rsidR="00C3759A" w14:paraId="6F156C72" w14:textId="77777777">
        <w:trPr>
          <w:trHeight w:val="763"/>
        </w:trPr>
        <w:tc>
          <w:tcPr>
            <w:tcW w:w="3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E20474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D1D299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289061B" w14:textId="77777777" w:rsidR="00C3759A" w:rsidRDefault="00000000">
            <w:pPr>
              <w:spacing w:after="280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0DBC217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55B8142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227A83F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255D0B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216F3F5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3DCFBD7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B632C9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BC70E07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72078B" w14:textId="77777777" w:rsidR="00C3759A" w:rsidRDefault="00000000">
            <w:pPr>
              <w:spacing w:after="158"/>
              <w:ind w:right="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77985A00" w14:textId="77777777" w:rsidR="00C3759A" w:rsidRDefault="00000000">
            <w:pPr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AC1B19B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C747AC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2042B9BC" w14:textId="77777777">
        <w:trPr>
          <w:trHeight w:val="394"/>
        </w:trPr>
        <w:tc>
          <w:tcPr>
            <w:tcW w:w="37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EE3EE3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EF4C7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855BF2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925AE3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B580A5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F150D0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A1FCF8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27282B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E0EAC43" w14:textId="77777777" w:rsidR="00C3759A" w:rsidRDefault="00000000">
            <w:pPr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3F335C5" w14:textId="77777777" w:rsidR="00C3759A" w:rsidRDefault="00000000">
            <w:pPr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4629F96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690E8E1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49DF709C" w14:textId="77777777">
        <w:trPr>
          <w:trHeight w:val="742"/>
        </w:trPr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ADC2B67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79DA8C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Aszódi Evangélikus Petőfi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C1F550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F0B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7DAFFF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45C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E17720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7D9AD5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AAA2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503C6BF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EC4235" w14:textId="77777777" w:rsidR="00C3759A" w:rsidRDefault="00000000">
            <w:pPr>
              <w:spacing w:after="158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EB4EDA2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E0D156D" w14:textId="77777777" w:rsidR="00C3759A" w:rsidRDefault="00000000">
            <w:pPr>
              <w:spacing w:after="158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6FBCB90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BD52C3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E1D01EB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6CD38A9B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EFDB27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B72FC6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Veresegyházi Katolikus Gimnázium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DB09925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EE98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020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8D6B07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3C7F5F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696B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AC0084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9CAF34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BFA4344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AF37EB0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A5010DC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CA3A98E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AC7A10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3A53601D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795180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385245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Szadai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Székely Bertalan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B918CD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9F9548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9F25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D8536D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4CABE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329431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0C59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225F11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A5D384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1B0153E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2BBE65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83409F4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6E806D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41A492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2B9B01AB" w14:textId="77777777" w:rsidR="00C3759A" w:rsidRDefault="00000000">
      <w:pPr>
        <w:spacing w:after="232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749BBB62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15709CA2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1C35BA69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543D1387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46230386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484B1195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02EE5C2C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0D52ABB3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3791AFD9" w14:textId="77777777" w:rsidR="00C3759A" w:rsidRDefault="00000000">
      <w:pPr>
        <w:spacing w:after="230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„G” csoport</w:t>
      </w:r>
    </w:p>
    <w:p w14:paraId="6B13DCAE" w14:textId="77777777" w:rsidR="00C3759A" w:rsidRDefault="00000000">
      <w:pPr>
        <w:spacing w:after="230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(3 csapat körmérkőzése, 2 nyert játszma- döntő játszma 25 pontig) </w:t>
      </w:r>
    </w:p>
    <w:p w14:paraId="7405ED5A" w14:textId="77777777" w:rsidR="00C3759A" w:rsidRDefault="00C3759A">
      <w:pPr>
        <w:spacing w:after="230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26F9680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Bajza Lenke Általános Iskola, Tápióbicskei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Földváry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Károly Általános Iskola, Váci Mihály Katolikus Általános Iskola</w:t>
      </w:r>
    </w:p>
    <w:p w14:paraId="2DED6945" w14:textId="77777777" w:rsidR="00C3759A" w:rsidRDefault="00C3759A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07EC3B76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R. Vincze Csaba</w:t>
      </w:r>
    </w:p>
    <w:p w14:paraId="0CB1C49C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1AD044A1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2026.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15-ig. </w:t>
      </w:r>
    </w:p>
    <w:p w14:paraId="42E5918E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7C0DCFD8" w14:textId="77777777" w:rsidR="00C3759A" w:rsidRDefault="00000000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 </w:t>
      </w:r>
    </w:p>
    <w:p w14:paraId="38EB9AD0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19EF574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5"/>
        <w:tblW w:w="9578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407"/>
        <w:gridCol w:w="2446"/>
        <w:gridCol w:w="816"/>
        <w:gridCol w:w="814"/>
        <w:gridCol w:w="816"/>
        <w:gridCol w:w="610"/>
        <w:gridCol w:w="612"/>
        <w:gridCol w:w="612"/>
        <w:gridCol w:w="610"/>
        <w:gridCol w:w="613"/>
        <w:gridCol w:w="610"/>
        <w:gridCol w:w="612"/>
      </w:tblGrid>
      <w:tr w:rsidR="00C3759A" w14:paraId="6F664E4A" w14:textId="77777777">
        <w:trPr>
          <w:trHeight w:val="797"/>
        </w:trPr>
        <w:tc>
          <w:tcPr>
            <w:tcW w:w="40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B3F75" w14:textId="77777777" w:rsidR="00C3759A" w:rsidRDefault="00000000">
            <w:pPr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4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FE1697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7B56357" w14:textId="77777777" w:rsidR="00C3759A" w:rsidRDefault="00000000">
            <w:pPr>
              <w:spacing w:after="362"/>
              <w:ind w:right="3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44B0DB32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1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D5D7CB" w14:textId="77777777" w:rsidR="00C3759A" w:rsidRDefault="00000000">
            <w:pPr>
              <w:spacing w:after="362"/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59C45D49" w14:textId="77777777" w:rsidR="00C3759A" w:rsidRDefault="00000000">
            <w:pPr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1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D3BB1DA" w14:textId="77777777" w:rsidR="00C3759A" w:rsidRDefault="00000000">
            <w:pPr>
              <w:spacing w:after="362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5622ED75" w14:textId="77777777" w:rsidR="00C3759A" w:rsidRDefault="00000000">
            <w:pPr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61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4FC859C" w14:textId="77777777" w:rsidR="00C3759A" w:rsidRDefault="00000000">
            <w:pPr>
              <w:ind w:left="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61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9E7EED" w14:textId="77777777" w:rsidR="00C3759A" w:rsidRDefault="00000000">
            <w:pPr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61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97807FC" w14:textId="77777777" w:rsidR="00C3759A" w:rsidRDefault="00000000">
            <w:pPr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2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CD7501A" w14:textId="77777777" w:rsidR="00C3759A" w:rsidRDefault="00000000">
            <w:pPr>
              <w:spacing w:after="253"/>
              <w:ind w:right="3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3B28AB2B" w14:textId="77777777" w:rsidR="00C3759A" w:rsidRDefault="00000000">
            <w:pPr>
              <w:ind w:right="3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poén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23B7387" w14:textId="77777777" w:rsidR="00C3759A" w:rsidRDefault="00000000">
            <w:pPr>
              <w:ind w:left="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61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DCBD2E4" w14:textId="77777777" w:rsidR="00C3759A" w:rsidRDefault="00000000">
            <w:pPr>
              <w:ind w:left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7FAC1199" w14:textId="77777777">
        <w:trPr>
          <w:trHeight w:val="514"/>
        </w:trPr>
        <w:tc>
          <w:tcPr>
            <w:tcW w:w="40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D66871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17EC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B18ABC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C838A59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D5F5EF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ECBBD8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2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3348B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2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F79C92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E25F4B7" w14:textId="77777777" w:rsidR="00C3759A" w:rsidRDefault="00000000">
            <w:pPr>
              <w:ind w:right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12A08BD" w14:textId="77777777" w:rsidR="00C3759A" w:rsidRDefault="00000000">
            <w:pPr>
              <w:ind w:right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61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49E28F4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2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29600DD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3FE1B68E" w14:textId="77777777">
        <w:trPr>
          <w:trHeight w:val="778"/>
        </w:trPr>
        <w:tc>
          <w:tcPr>
            <w:tcW w:w="4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2C0968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44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7180C5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Bajza Lenke, Zsámbok</w:t>
            </w:r>
          </w:p>
        </w:tc>
        <w:tc>
          <w:tcPr>
            <w:tcW w:w="81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65E2EE" w14:textId="77777777" w:rsidR="00C3759A" w:rsidRDefault="00000000">
            <w:pPr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8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8460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462E64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6EA08D" w14:textId="77777777" w:rsidR="00C3759A" w:rsidRDefault="00000000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FC1F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61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C01DBE5" w14:textId="77777777" w:rsidR="00C3759A" w:rsidRDefault="00000000">
            <w:pPr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5DC797" w14:textId="77777777" w:rsidR="00C3759A" w:rsidRDefault="00000000">
            <w:pPr>
              <w:spacing w:after="79"/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EBEDF2B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846371" w14:textId="77777777" w:rsidR="00C3759A" w:rsidRDefault="00000000">
            <w:pPr>
              <w:spacing w:after="79"/>
              <w:ind w:left="2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0E7B268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3B3F6C8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0F1692" w14:textId="77777777" w:rsidR="00C3759A" w:rsidRDefault="00000000">
            <w:pPr>
              <w:ind w:left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651C624B" w14:textId="77777777">
        <w:trPr>
          <w:trHeight w:val="602"/>
        </w:trPr>
        <w:tc>
          <w:tcPr>
            <w:tcW w:w="4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125456B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DE4FFED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Tápióbicskei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Földváry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Károly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3AE9B5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B0F3" w14:textId="77777777" w:rsidR="00C3759A" w:rsidRDefault="00000000">
            <w:pPr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A53F35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76A181" w14:textId="77777777" w:rsidR="00C3759A" w:rsidRDefault="00000000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B61F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3D7817" w14:textId="77777777" w:rsidR="00C3759A" w:rsidRDefault="00000000">
            <w:pPr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34C001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B6C24D" w14:textId="77777777" w:rsidR="00C3759A" w:rsidRDefault="00000000">
            <w:pPr>
              <w:ind w:left="2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C48D8F2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B76EA4" w14:textId="77777777" w:rsidR="00C3759A" w:rsidRDefault="00000000">
            <w:pPr>
              <w:ind w:left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6619B301" w14:textId="77777777">
        <w:trPr>
          <w:trHeight w:val="715"/>
        </w:trPr>
        <w:tc>
          <w:tcPr>
            <w:tcW w:w="4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CF3B37C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396686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Váci Mihály, Nagykáta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1F11A6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E797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658756" w14:textId="77777777" w:rsidR="00C3759A" w:rsidRDefault="00000000">
            <w:pPr>
              <w:ind w:left="1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05D545" w14:textId="77777777" w:rsidR="00C3759A" w:rsidRDefault="00000000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888A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29F31F" w14:textId="77777777" w:rsidR="00C3759A" w:rsidRDefault="00000000">
            <w:pPr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60AFB3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B412BC8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399BFC" w14:textId="77777777" w:rsidR="00C3759A" w:rsidRDefault="00000000">
            <w:pPr>
              <w:ind w:left="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321BDA1" w14:textId="77777777" w:rsidR="00C3759A" w:rsidRDefault="00000000">
            <w:pPr>
              <w:ind w:left="2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74B456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83721D5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02F52A46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12636B0B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0B0E2D8A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39F5B584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22414D24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3E391CCB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301272DC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ECD36F7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31C281CA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0DF9F6FB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984B16E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0297B649" w14:textId="77777777" w:rsidR="00C3759A" w:rsidRDefault="00C3759A">
      <w:pPr>
        <w:spacing w:after="113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1138C286" w14:textId="77777777" w:rsidR="00C3759A" w:rsidRDefault="00000000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„H” csoport</w:t>
      </w:r>
    </w:p>
    <w:p w14:paraId="498B4468" w14:textId="77777777" w:rsidR="00C3759A" w:rsidRDefault="00000000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(4 csapat körmérkőzése, 2 nyert játszma, döntő játszma 25 pontig)</w:t>
      </w:r>
    </w:p>
    <w:p w14:paraId="7ECC1D53" w14:textId="77777777" w:rsidR="00C3759A" w:rsidRDefault="00C3759A">
      <w:pPr>
        <w:spacing w:after="113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78DE74B" w14:textId="77777777" w:rsidR="00C3759A" w:rsidRDefault="00000000">
      <w:pPr>
        <w:spacing w:after="112"/>
        <w:ind w:left="-5" w:hanging="1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Dabasi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II.Rákóczi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Ferenc Általános Iskola, Dabasi Kossuth Lajos Általános Iskola, Dabasi Táncsics Mihály Gimnázium,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Ócsai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Bolyai János Gimnázium </w:t>
      </w:r>
    </w:p>
    <w:p w14:paraId="19EF290D" w14:textId="77777777" w:rsidR="00C3759A" w:rsidRDefault="00C3759A">
      <w:pPr>
        <w:spacing w:after="112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0706947E" w14:textId="77777777" w:rsidR="00C3759A" w:rsidRDefault="00000000">
      <w:pPr>
        <w:spacing w:after="112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R.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Schehl</w:t>
      </w:r>
      <w:proofErr w:type="spellEnd"/>
      <w:r>
        <w:rPr>
          <w:rFonts w:ascii="Times New Roman" w:eastAsia="Times New Roman" w:hAnsi="Times New Roman" w:cs="Times New Roman"/>
          <w:b/>
          <w:bCs/>
        </w:rPr>
        <w:t>- Horváth Alexandra</w:t>
      </w:r>
    </w:p>
    <w:p w14:paraId="227B652A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72E4C95B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2027.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15-ig </w:t>
      </w:r>
    </w:p>
    <w:p w14:paraId="4E0DA4BD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7C75CA16" w14:textId="77777777" w:rsidR="00C3759A" w:rsidRDefault="00000000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  </w:t>
      </w:r>
    </w:p>
    <w:p w14:paraId="4DD6AF9E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01C2387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6"/>
        <w:tblW w:w="9621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8"/>
        <w:gridCol w:w="2266"/>
        <w:gridCol w:w="754"/>
        <w:gridCol w:w="754"/>
        <w:gridCol w:w="754"/>
        <w:gridCol w:w="754"/>
        <w:gridCol w:w="566"/>
        <w:gridCol w:w="566"/>
        <w:gridCol w:w="566"/>
        <w:gridCol w:w="566"/>
        <w:gridCol w:w="567"/>
        <w:gridCol w:w="564"/>
        <w:gridCol w:w="566"/>
      </w:tblGrid>
      <w:tr w:rsidR="00C3759A" w14:paraId="758580C5" w14:textId="77777777">
        <w:trPr>
          <w:trHeight w:val="763"/>
        </w:trPr>
        <w:tc>
          <w:tcPr>
            <w:tcW w:w="3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8BD7CC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27A37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0773FF0" w14:textId="77777777" w:rsidR="00C3759A" w:rsidRDefault="00000000">
            <w:pPr>
              <w:spacing w:after="280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19DC974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EA373E0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1FA13B5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76EE9E1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450F0BB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D416769" w14:textId="77777777" w:rsidR="00C3759A" w:rsidRDefault="00000000">
            <w:pPr>
              <w:spacing w:after="280"/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</w:p>
          <w:p w14:paraId="0129119F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F95B896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DD71255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EE722ED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433D0BE" w14:textId="77777777" w:rsidR="00C3759A" w:rsidRDefault="00000000">
            <w:pPr>
              <w:spacing w:after="158"/>
              <w:ind w:right="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22DBB90E" w14:textId="77777777" w:rsidR="00C3759A" w:rsidRDefault="00000000">
            <w:pPr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257121E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15F0667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49F7D23B" w14:textId="77777777">
        <w:trPr>
          <w:trHeight w:val="396"/>
        </w:trPr>
        <w:tc>
          <w:tcPr>
            <w:tcW w:w="37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AA003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771E3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D38C98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977B56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635680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9FA588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423CA00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C09455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AB6885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799CBE0" w14:textId="77777777" w:rsidR="00C3759A" w:rsidRDefault="00000000">
            <w:pPr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22F086D" w14:textId="77777777" w:rsidR="00C3759A" w:rsidRDefault="00000000">
            <w:pPr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162EBF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B03C05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6D988350" w14:textId="77777777">
        <w:trPr>
          <w:trHeight w:val="742"/>
        </w:trPr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48F37B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B18B8D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Dabasi Táncsics Mihály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438035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3EE1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66B1E7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CE8A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D0C620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192425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28C8079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329846A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A3EA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4A1ED78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200DE8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FC233C0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484EFA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90AB1E5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A579FAB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E95382A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2DC246B7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EF28F2C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6B4F3F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Dabasi Kossuth Lajos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CBE99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5D09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D153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E8039B1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31FB4B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082245F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BBA05DD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AF5A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76DA4A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A108B9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5D871C2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90DD12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F7DBADA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7629B1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2A45BD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2D03B44E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1FB945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1336EE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Dabasi II. Rákóczi Ferenc</w:t>
            </w:r>
          </w:p>
          <w:p w14:paraId="412EF80A" w14:textId="77777777" w:rsidR="00C3759A" w:rsidRDefault="00C3759A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EE7E96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57B09F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5CBF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C61CE7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9DB0F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959AA6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B5AC817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BB08E0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5024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1F5BF4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17888A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9DDFB5C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00E17A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0D6ABC3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6881249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324813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71E7DB9E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228DF0B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5016024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Ócsai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Bólyai János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D2394B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D886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83B643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B1FF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2DC69B1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CF6DEA" w14:textId="77777777" w:rsidR="00C3759A" w:rsidRDefault="00000000">
            <w:pPr>
              <w:ind w:left="1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B86FD8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7009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481D672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0CB0B3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E3A256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8D798E0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10CF33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E99AE3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66E1357B" w14:textId="77777777" w:rsidR="00C3759A" w:rsidRDefault="00000000">
      <w:pPr>
        <w:spacing w:after="2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14:paraId="68CD9DE7" w14:textId="77777777" w:rsidR="00C3759A" w:rsidRDefault="00C3759A">
      <w:pPr>
        <w:spacing w:after="242"/>
        <w:rPr>
          <w:rFonts w:ascii="Times New Roman" w:eastAsia="Times New Roman" w:hAnsi="Times New Roman" w:cs="Times New Roman"/>
        </w:rPr>
      </w:pPr>
    </w:p>
    <w:p w14:paraId="332F882D" w14:textId="77777777" w:rsidR="00C3759A" w:rsidRDefault="00C3759A">
      <w:pPr>
        <w:spacing w:after="242"/>
        <w:rPr>
          <w:rFonts w:ascii="Times New Roman" w:eastAsia="Times New Roman" w:hAnsi="Times New Roman" w:cs="Times New Roman"/>
        </w:rPr>
      </w:pPr>
    </w:p>
    <w:p w14:paraId="4187F758" w14:textId="77777777" w:rsidR="00C3759A" w:rsidRDefault="00C3759A">
      <w:pPr>
        <w:spacing w:after="242"/>
        <w:rPr>
          <w:rFonts w:ascii="Times New Roman" w:eastAsia="Times New Roman" w:hAnsi="Times New Roman" w:cs="Times New Roman"/>
        </w:rPr>
      </w:pPr>
    </w:p>
    <w:p w14:paraId="1828D25F" w14:textId="77777777" w:rsidR="00C3759A" w:rsidRDefault="00C3759A">
      <w:pPr>
        <w:spacing w:after="242"/>
        <w:rPr>
          <w:rFonts w:ascii="Times New Roman" w:eastAsia="Times New Roman" w:hAnsi="Times New Roman" w:cs="Times New Roman"/>
        </w:rPr>
      </w:pPr>
    </w:p>
    <w:p w14:paraId="711B5376" w14:textId="77777777" w:rsidR="00C3759A" w:rsidRDefault="00C3759A">
      <w:pPr>
        <w:spacing w:after="242"/>
        <w:rPr>
          <w:rFonts w:ascii="Times New Roman" w:eastAsia="Times New Roman" w:hAnsi="Times New Roman" w:cs="Times New Roman"/>
        </w:rPr>
      </w:pPr>
    </w:p>
    <w:p w14:paraId="405DC49D" w14:textId="77777777" w:rsidR="00C3759A" w:rsidRDefault="00C3759A">
      <w:pPr>
        <w:spacing w:after="242"/>
        <w:rPr>
          <w:rFonts w:ascii="Times New Roman" w:eastAsia="Times New Roman" w:hAnsi="Times New Roman" w:cs="Times New Roman"/>
        </w:rPr>
      </w:pPr>
    </w:p>
    <w:p w14:paraId="684C807E" w14:textId="77777777" w:rsidR="00C3759A" w:rsidRDefault="00C3759A">
      <w:pPr>
        <w:spacing w:after="242"/>
        <w:rPr>
          <w:rFonts w:ascii="Times New Roman" w:eastAsia="Times New Roman" w:hAnsi="Times New Roman" w:cs="Times New Roman"/>
        </w:rPr>
      </w:pPr>
    </w:p>
    <w:p w14:paraId="59EA4A39" w14:textId="77777777" w:rsidR="00C3759A" w:rsidRDefault="00C3759A">
      <w:pPr>
        <w:spacing w:after="242"/>
        <w:rPr>
          <w:rFonts w:ascii="Times New Roman" w:eastAsia="Times New Roman" w:hAnsi="Times New Roman" w:cs="Times New Roman"/>
        </w:rPr>
      </w:pPr>
    </w:p>
    <w:p w14:paraId="0C2E4E7E" w14:textId="77777777" w:rsidR="00C3759A" w:rsidRDefault="00000000">
      <w:pPr>
        <w:spacing w:after="230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„I” csoport</w:t>
      </w:r>
    </w:p>
    <w:p w14:paraId="6785ECD2" w14:textId="77777777" w:rsidR="00C3759A" w:rsidRDefault="00000000">
      <w:pPr>
        <w:spacing w:after="230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(4 csapat körmérkőzése, 2 nyert játszma döntő játszma 25 pontig)  </w:t>
      </w:r>
    </w:p>
    <w:p w14:paraId="17DB2535" w14:textId="77777777" w:rsidR="00C3759A" w:rsidRDefault="00C3759A">
      <w:pPr>
        <w:spacing w:after="230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D2F31D4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Kiskunlacházi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Általános Iskola, Ráckevei Ady Endre gimnázium, Ráckevei Árpád Fejedelem Általános Iskola, Szent Imre Katolikus Általános Iskola</w:t>
      </w:r>
    </w:p>
    <w:p w14:paraId="2697681C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1981C8B3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R. Varga Zoltán</w:t>
      </w:r>
    </w:p>
    <w:p w14:paraId="22FD3C4B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67FEC4BD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2027.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15-ig. </w:t>
      </w:r>
    </w:p>
    <w:p w14:paraId="33CE690B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10A0916F" w14:textId="77777777" w:rsidR="00C3759A" w:rsidRDefault="00000000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 </w:t>
      </w:r>
    </w:p>
    <w:p w14:paraId="7AF7F8E8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1614D538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38447F6A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7"/>
        <w:tblW w:w="9578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6"/>
        <w:gridCol w:w="2256"/>
        <w:gridCol w:w="752"/>
        <w:gridCol w:w="750"/>
        <w:gridCol w:w="750"/>
        <w:gridCol w:w="752"/>
        <w:gridCol w:w="562"/>
        <w:gridCol w:w="564"/>
        <w:gridCol w:w="564"/>
        <w:gridCol w:w="562"/>
        <w:gridCol w:w="564"/>
        <w:gridCol w:w="562"/>
        <w:gridCol w:w="564"/>
      </w:tblGrid>
      <w:tr w:rsidR="00C3759A" w14:paraId="5F381AFB" w14:textId="77777777">
        <w:trPr>
          <w:trHeight w:val="797"/>
        </w:trPr>
        <w:tc>
          <w:tcPr>
            <w:tcW w:w="3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D8D695" w14:textId="77777777" w:rsidR="00C3759A" w:rsidRDefault="00000000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ACDA23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D39398B" w14:textId="77777777" w:rsidR="00C3759A" w:rsidRDefault="00000000">
            <w:pPr>
              <w:spacing w:after="362"/>
              <w:ind w:right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1761789E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5D0743" w14:textId="77777777" w:rsidR="00C3759A" w:rsidRDefault="00000000">
            <w:pPr>
              <w:spacing w:after="362"/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38EC6238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80BFC1" w14:textId="77777777" w:rsidR="00C3759A" w:rsidRDefault="00000000">
            <w:pPr>
              <w:spacing w:after="362"/>
              <w:ind w:right="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5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9493EE7" w14:textId="77777777" w:rsidR="00C3759A" w:rsidRDefault="00000000">
            <w:pPr>
              <w:spacing w:after="362"/>
              <w:ind w:right="3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</w:p>
          <w:p w14:paraId="39FF246C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C250A6B" w14:textId="77777777" w:rsidR="00C3759A" w:rsidRDefault="00000000">
            <w:pPr>
              <w:ind w:left="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40D73C8" w14:textId="77777777" w:rsidR="00C3759A" w:rsidRDefault="00000000">
            <w:pPr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31F6905" w14:textId="77777777" w:rsidR="00C3759A" w:rsidRDefault="00000000">
            <w:pPr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0CA27C" w14:textId="77777777" w:rsidR="00C3759A" w:rsidRDefault="00000000">
            <w:pPr>
              <w:spacing w:after="253"/>
              <w:ind w:right="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7AC23554" w14:textId="77777777" w:rsidR="00C3759A" w:rsidRDefault="00000000">
            <w:pPr>
              <w:ind w:right="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poén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784BFE5" w14:textId="77777777" w:rsidR="00C3759A" w:rsidRDefault="00000000">
            <w:pPr>
              <w:ind w:left="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AC268B8" w14:textId="77777777" w:rsidR="00C3759A" w:rsidRDefault="00000000">
            <w:pPr>
              <w:ind w:left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22A0868A" w14:textId="77777777">
        <w:trPr>
          <w:trHeight w:val="514"/>
        </w:trPr>
        <w:tc>
          <w:tcPr>
            <w:tcW w:w="37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6FFB9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43CC8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06C8578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492B00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039A1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2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D3BE86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E50B00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7D13B9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16A4F43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66F99E1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26F0CBB" w14:textId="77777777" w:rsidR="00C3759A" w:rsidRDefault="00000000">
            <w:pPr>
              <w:ind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9481A0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E1C66C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502BB345" w14:textId="77777777">
        <w:trPr>
          <w:trHeight w:val="778"/>
        </w:trPr>
        <w:tc>
          <w:tcPr>
            <w:tcW w:w="3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561B4D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62112C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Kiskunlacházi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Általános Iskola</w:t>
            </w:r>
          </w:p>
        </w:tc>
        <w:tc>
          <w:tcPr>
            <w:tcW w:w="7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39814D" w14:textId="77777777" w:rsidR="00C3759A" w:rsidRDefault="00000000">
            <w:pPr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4947" w14:textId="77777777" w:rsidR="00C3759A" w:rsidRDefault="00000000">
            <w:pPr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0E9E" w14:textId="77777777" w:rsidR="00C3759A" w:rsidRDefault="00C3759A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D7BDD4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9A6693" w14:textId="77777777" w:rsidR="00C3759A" w:rsidRDefault="00000000">
            <w:pPr>
              <w:ind w:left="1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F948" w14:textId="77777777" w:rsidR="00C3759A" w:rsidRDefault="00000000">
            <w:pPr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E311DDD" w14:textId="77777777" w:rsidR="00C3759A" w:rsidRDefault="00000000">
            <w:pPr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D5397E7" w14:textId="77777777" w:rsidR="00C3759A" w:rsidRDefault="00000000">
            <w:pPr>
              <w:spacing w:after="82"/>
              <w:ind w:left="1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AF752FC" w14:textId="77777777" w:rsidR="00C3759A" w:rsidRDefault="00000000">
            <w:pPr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374DC3" w14:textId="77777777" w:rsidR="00C3759A" w:rsidRDefault="00000000">
            <w:pPr>
              <w:spacing w:after="82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DAEFEDD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7459FF" w14:textId="77777777" w:rsidR="00C3759A" w:rsidRDefault="00000000">
            <w:pPr>
              <w:ind w:left="1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AD7344" w14:textId="77777777" w:rsidR="00C3759A" w:rsidRDefault="00000000">
            <w:pPr>
              <w:ind w:left="1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51B5C5E1" w14:textId="77777777">
        <w:trPr>
          <w:trHeight w:val="602"/>
        </w:trPr>
        <w:tc>
          <w:tcPr>
            <w:tcW w:w="3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89476B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885962F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Ráckevei Ady Endre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7DF5966" w14:textId="77777777" w:rsidR="00C3759A" w:rsidRDefault="00000000">
            <w:pPr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6D1B" w14:textId="77777777" w:rsidR="00C3759A" w:rsidRDefault="00000000">
            <w:pPr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707D" w14:textId="77777777" w:rsidR="00C3759A" w:rsidRDefault="00C3759A">
            <w:pPr>
              <w:ind w:left="18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D3306A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F55DE1" w14:textId="77777777" w:rsidR="00C3759A" w:rsidRDefault="00000000">
            <w:pPr>
              <w:ind w:left="1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2E86" w14:textId="77777777" w:rsidR="00C3759A" w:rsidRDefault="00000000">
            <w:pPr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487D7B" w14:textId="77777777" w:rsidR="00C3759A" w:rsidRDefault="00000000">
            <w:pPr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02B75E" w14:textId="77777777" w:rsidR="00C3759A" w:rsidRDefault="00000000">
            <w:pPr>
              <w:ind w:left="1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0416944" w14:textId="77777777" w:rsidR="00C3759A" w:rsidRDefault="00000000">
            <w:pPr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70208F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9DD308" w14:textId="77777777" w:rsidR="00C3759A" w:rsidRDefault="00000000">
            <w:pPr>
              <w:ind w:left="1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352EF2DD" w14:textId="77777777">
        <w:trPr>
          <w:trHeight w:val="713"/>
        </w:trPr>
        <w:tc>
          <w:tcPr>
            <w:tcW w:w="3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7518C3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843CA61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Ráckevei Árpád Fejedelem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BB7C767" w14:textId="77777777" w:rsidR="00C3759A" w:rsidRDefault="00000000">
            <w:pPr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7DED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E031" w14:textId="77777777" w:rsidR="00C3759A" w:rsidRDefault="00000000">
            <w:pPr>
              <w:ind w:left="18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8756B47" w14:textId="77777777" w:rsidR="00C3759A" w:rsidRDefault="00000000">
            <w:pPr>
              <w:ind w:left="1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BA15478" w14:textId="77777777" w:rsidR="00C3759A" w:rsidRDefault="00000000">
            <w:pPr>
              <w:ind w:left="1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329F" w14:textId="77777777" w:rsidR="00C3759A" w:rsidRDefault="00000000">
            <w:pPr>
              <w:ind w:right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CCCBFC" w14:textId="77777777" w:rsidR="00C3759A" w:rsidRDefault="00000000">
            <w:pPr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BA74AA" w14:textId="77777777" w:rsidR="00C3759A" w:rsidRDefault="00000000">
            <w:pPr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E1A69CF" w14:textId="77777777" w:rsidR="00C3759A" w:rsidRDefault="00000000">
            <w:pPr>
              <w:ind w:left="1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5A120C" w14:textId="77777777" w:rsidR="00C3759A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8734D1F" w14:textId="77777777" w:rsidR="00C3759A" w:rsidRDefault="00000000">
            <w:pPr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627447" w14:textId="77777777" w:rsidR="00C3759A" w:rsidRDefault="00000000">
            <w:pPr>
              <w:ind w:left="1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13B5B6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688E487D" w14:textId="77777777">
        <w:trPr>
          <w:trHeight w:val="713"/>
        </w:trPr>
        <w:tc>
          <w:tcPr>
            <w:tcW w:w="3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27E9C4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73FEA1B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Szent Imre, Ráckeve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A04E8D8" w14:textId="77777777" w:rsidR="00C3759A" w:rsidRDefault="00C3759A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9AE9" w14:textId="77777777" w:rsidR="00C3759A" w:rsidRDefault="00C3759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9A9C" w14:textId="77777777" w:rsidR="00C3759A" w:rsidRDefault="00C3759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DC34D3" w14:textId="77777777" w:rsidR="00C3759A" w:rsidRDefault="00000000">
            <w:pPr>
              <w:ind w:left="182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E380E8" w14:textId="77777777" w:rsidR="00C3759A" w:rsidRDefault="00C3759A">
            <w:pPr>
              <w:ind w:left="16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20AC" w14:textId="77777777" w:rsidR="00C3759A" w:rsidRDefault="00C3759A">
            <w:pPr>
              <w:ind w:right="4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2531889" w14:textId="77777777" w:rsidR="00C3759A" w:rsidRDefault="00C3759A">
            <w:pPr>
              <w:ind w:left="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E1267E" w14:textId="77777777" w:rsidR="00C3759A" w:rsidRDefault="00C3759A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08EB12C" w14:textId="77777777" w:rsidR="00C3759A" w:rsidRDefault="00C375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2FD980" w14:textId="77777777" w:rsidR="00C3759A" w:rsidRDefault="00C3759A">
            <w:pPr>
              <w:ind w:left="15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B7C85D" w14:textId="77777777" w:rsidR="00C3759A" w:rsidRDefault="00C3759A">
            <w:pPr>
              <w:ind w:left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57FBFCC" w14:textId="77777777" w:rsidR="00C3759A" w:rsidRDefault="00C3759A">
      <w:pPr>
        <w:tabs>
          <w:tab w:val="center" w:pos="6726"/>
        </w:tabs>
        <w:spacing w:after="230"/>
        <w:ind w:left="-15"/>
        <w:rPr>
          <w:rFonts w:ascii="Times New Roman" w:eastAsia="Times New Roman" w:hAnsi="Times New Roman" w:cs="Times New Roman"/>
          <w:b/>
          <w:bCs/>
        </w:rPr>
      </w:pPr>
    </w:p>
    <w:p w14:paraId="00EDCD87" w14:textId="77777777" w:rsidR="00C3759A" w:rsidRDefault="00C3759A">
      <w:pPr>
        <w:tabs>
          <w:tab w:val="center" w:pos="6726"/>
        </w:tabs>
        <w:spacing w:after="230"/>
        <w:ind w:left="-15"/>
        <w:rPr>
          <w:rFonts w:ascii="Times New Roman" w:eastAsia="Times New Roman" w:hAnsi="Times New Roman" w:cs="Times New Roman"/>
          <w:b/>
          <w:bCs/>
        </w:rPr>
      </w:pPr>
    </w:p>
    <w:p w14:paraId="3DF27468" w14:textId="77777777" w:rsidR="00C3759A" w:rsidRDefault="00C3759A">
      <w:pPr>
        <w:tabs>
          <w:tab w:val="center" w:pos="6726"/>
        </w:tabs>
        <w:spacing w:after="230"/>
        <w:ind w:left="-15"/>
        <w:rPr>
          <w:rFonts w:ascii="Times New Roman" w:eastAsia="Times New Roman" w:hAnsi="Times New Roman" w:cs="Times New Roman"/>
          <w:b/>
          <w:bCs/>
        </w:rPr>
      </w:pPr>
    </w:p>
    <w:p w14:paraId="196894BF" w14:textId="77777777" w:rsidR="00C3759A" w:rsidRDefault="00C3759A">
      <w:pPr>
        <w:tabs>
          <w:tab w:val="center" w:pos="6726"/>
        </w:tabs>
        <w:spacing w:after="230"/>
        <w:ind w:left="-15"/>
        <w:rPr>
          <w:rFonts w:ascii="Times New Roman" w:eastAsia="Times New Roman" w:hAnsi="Times New Roman" w:cs="Times New Roman"/>
          <w:b/>
          <w:bCs/>
        </w:rPr>
      </w:pPr>
    </w:p>
    <w:p w14:paraId="5C1F35F5" w14:textId="77777777" w:rsidR="00C3759A" w:rsidRDefault="00C3759A">
      <w:pPr>
        <w:tabs>
          <w:tab w:val="center" w:pos="6726"/>
        </w:tabs>
        <w:spacing w:after="230"/>
        <w:ind w:left="-15"/>
        <w:rPr>
          <w:rFonts w:ascii="Times New Roman" w:eastAsia="Times New Roman" w:hAnsi="Times New Roman" w:cs="Times New Roman"/>
          <w:b/>
          <w:bCs/>
        </w:rPr>
      </w:pPr>
    </w:p>
    <w:p w14:paraId="3465D84A" w14:textId="77777777" w:rsidR="00C3759A" w:rsidRDefault="00C3759A">
      <w:pPr>
        <w:tabs>
          <w:tab w:val="center" w:pos="6726"/>
        </w:tabs>
        <w:spacing w:after="230"/>
        <w:ind w:left="-15"/>
        <w:rPr>
          <w:rFonts w:ascii="Times New Roman" w:eastAsia="Times New Roman" w:hAnsi="Times New Roman" w:cs="Times New Roman"/>
          <w:b/>
          <w:bCs/>
        </w:rPr>
      </w:pPr>
    </w:p>
    <w:p w14:paraId="42275205" w14:textId="77777777" w:rsidR="00C3759A" w:rsidRDefault="00C3759A">
      <w:pPr>
        <w:tabs>
          <w:tab w:val="center" w:pos="6726"/>
        </w:tabs>
        <w:spacing w:after="230"/>
        <w:ind w:left="-15"/>
        <w:rPr>
          <w:rFonts w:ascii="Times New Roman" w:eastAsia="Times New Roman" w:hAnsi="Times New Roman" w:cs="Times New Roman"/>
          <w:b/>
          <w:bCs/>
        </w:rPr>
      </w:pPr>
    </w:p>
    <w:p w14:paraId="79825A10" w14:textId="77777777" w:rsidR="00C3759A" w:rsidRDefault="00000000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„J” csoport</w:t>
      </w:r>
    </w:p>
    <w:p w14:paraId="18C60642" w14:textId="77777777" w:rsidR="00C3759A" w:rsidRDefault="00000000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(4 csapat körmérkőzése, 2 nyert játszma, döntő játszma 25 pontig)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7FEAE1EC" w14:textId="77777777" w:rsidR="00C3759A" w:rsidRDefault="00C3759A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70EA13AA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Kalász Suli Általános Iskola, Pomázi Mátyás Király Általános Iskola, Szentendrei Református Gimnázium, Szentendre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Ferenczes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Gimnázium</w:t>
      </w:r>
    </w:p>
    <w:p w14:paraId="5F01678D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53EE83BB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R. Gergi Erna </w:t>
      </w:r>
    </w:p>
    <w:p w14:paraId="00409247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8384C24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2027.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15-ig. </w:t>
      </w:r>
    </w:p>
    <w:p w14:paraId="32CDCA36" w14:textId="77777777" w:rsidR="00C3759A" w:rsidRDefault="00C3759A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1BD34645" w14:textId="77777777" w:rsidR="00C3759A" w:rsidRDefault="00000000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  </w:t>
      </w:r>
    </w:p>
    <w:p w14:paraId="133B97F1" w14:textId="77777777" w:rsidR="00C3759A" w:rsidRDefault="00C3759A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7040A7FA" w14:textId="77777777" w:rsidR="00C3759A" w:rsidRDefault="00C3759A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8"/>
        <w:tblW w:w="9621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8"/>
        <w:gridCol w:w="2266"/>
        <w:gridCol w:w="754"/>
        <w:gridCol w:w="754"/>
        <w:gridCol w:w="754"/>
        <w:gridCol w:w="754"/>
        <w:gridCol w:w="566"/>
        <w:gridCol w:w="566"/>
        <w:gridCol w:w="566"/>
        <w:gridCol w:w="566"/>
        <w:gridCol w:w="567"/>
        <w:gridCol w:w="564"/>
        <w:gridCol w:w="566"/>
      </w:tblGrid>
      <w:tr w:rsidR="00C3759A" w14:paraId="5BB83CB3" w14:textId="77777777">
        <w:trPr>
          <w:trHeight w:val="763"/>
        </w:trPr>
        <w:tc>
          <w:tcPr>
            <w:tcW w:w="3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92132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FB7345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98224DC" w14:textId="77777777" w:rsidR="00C3759A" w:rsidRDefault="00000000">
            <w:pPr>
              <w:spacing w:after="280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10CD037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098860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1CC1968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B98A98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6E06CE3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62234DB" w14:textId="77777777" w:rsidR="00C3759A" w:rsidRDefault="00000000">
            <w:pPr>
              <w:spacing w:after="280"/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</w:p>
          <w:p w14:paraId="39526870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97D50FA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985AD1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AE0CF28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77F318" w14:textId="77777777" w:rsidR="00C3759A" w:rsidRDefault="00000000">
            <w:pPr>
              <w:spacing w:after="158"/>
              <w:ind w:right="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5DB5B715" w14:textId="77777777" w:rsidR="00C3759A" w:rsidRDefault="00000000">
            <w:pPr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F3D98E4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91F2AC3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0E4FA7FD" w14:textId="77777777">
        <w:trPr>
          <w:trHeight w:val="396"/>
        </w:trPr>
        <w:tc>
          <w:tcPr>
            <w:tcW w:w="37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D9244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E1227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6F4921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F963CAD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A2801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2195BA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1DF142E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15E6C1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1423CE1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5263125" w14:textId="77777777" w:rsidR="00C3759A" w:rsidRDefault="00000000">
            <w:pPr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5383522" w14:textId="77777777" w:rsidR="00C3759A" w:rsidRDefault="00000000">
            <w:pPr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85B0C60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7F6B377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77F527ED" w14:textId="77777777">
        <w:trPr>
          <w:trHeight w:val="225"/>
        </w:trPr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0EC3A87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8E0790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Szentendre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Ferenczes</w:t>
            </w:r>
            <w:proofErr w:type="spellEnd"/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C4F3D4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0805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DFF994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531D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B2C6D1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618789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2996292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673FAD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9203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A83F7A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98029D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9A90BF7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3CCEC8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8D5B682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9C769C5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231B4E2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329DAF91" w14:textId="77777777">
        <w:trPr>
          <w:trHeight w:val="360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09A99C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BC788C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Szentendrei Református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D69798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6ABC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878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23A796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50F83C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54FBAAA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B8CD51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9A29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8BC295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B47DA1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A448FD6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4ED271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1EC20C0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B14E94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203BAA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65FEF704" w14:textId="77777777">
        <w:trPr>
          <w:trHeight w:val="510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6651A1A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A73BC6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Pomázi Mátyás Király</w:t>
            </w:r>
          </w:p>
          <w:p w14:paraId="5DACFD16" w14:textId="77777777" w:rsidR="00C3759A" w:rsidRDefault="00C3759A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760CE2" w14:textId="77777777" w:rsidR="00C3759A" w:rsidRDefault="00000000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BD9166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B1F5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3E0C87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3DFF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CEF50A1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3F50707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A1B8FE1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79A4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264652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64850B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250B4E3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3843A7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28839AE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19A426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BB1AC6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51C90897" w14:textId="77777777">
        <w:trPr>
          <w:trHeight w:val="495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575389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E2C64A5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Kalász Suli, Budakalász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1DD86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7B5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2FCA18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B71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898D66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A662094" w14:textId="77777777" w:rsidR="00C3759A" w:rsidRDefault="00000000">
            <w:pPr>
              <w:ind w:left="1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FCD4F0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C8BE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FED46C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28244E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057B7B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45F11E5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3E73D5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EE6C9A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285B6EFC" w14:textId="77777777" w:rsidR="00C3759A" w:rsidRDefault="00000000">
      <w:pPr>
        <w:spacing w:after="0" w:line="464" w:lineRule="auto"/>
        <w:ind w:right="9019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</w:t>
      </w:r>
    </w:p>
    <w:p w14:paraId="56BD8320" w14:textId="77777777" w:rsidR="00C3759A" w:rsidRDefault="00C3759A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F5C4AB3" w14:textId="77777777" w:rsidR="00C3759A" w:rsidRDefault="00C3759A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2AA9A54" w14:textId="77777777" w:rsidR="00C3759A" w:rsidRDefault="00C3759A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5EF7888" w14:textId="77777777" w:rsidR="00C3759A" w:rsidRDefault="00C3759A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EEFE872" w14:textId="77777777" w:rsidR="00C3759A" w:rsidRDefault="00C3759A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4B5651C" w14:textId="77777777" w:rsidR="00C3759A" w:rsidRDefault="00C3759A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DF4BB36" w14:textId="77777777" w:rsidR="00C3759A" w:rsidRDefault="00000000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„K” csoport</w:t>
      </w:r>
    </w:p>
    <w:p w14:paraId="40BEF0DE" w14:textId="77777777" w:rsidR="00C3759A" w:rsidRDefault="00000000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(4 csapat körmérkőzése, 2 nyert játszma, döntő játszma 25 pontig)  </w:t>
      </w:r>
    </w:p>
    <w:p w14:paraId="782B3DDA" w14:textId="77777777" w:rsidR="00C3759A" w:rsidRDefault="00C3759A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2DF0BFCB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Szigetszentmiklósi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Batthyányi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Kázmér Gimnázium, Szigetszentmiklósi Bíró Lajos Általános Iskola, Szigetszentmiklósi Temesvári Utcai Általános Iskola, Taksony Vezér Német Nemzetiségi Általános Iskola</w:t>
      </w:r>
    </w:p>
    <w:p w14:paraId="07FAA24B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3530DF07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R. Vas János</w:t>
      </w:r>
    </w:p>
    <w:p w14:paraId="2EE8E9D5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385F6580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2027.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15-ig. </w:t>
      </w:r>
    </w:p>
    <w:p w14:paraId="3EC5A02A" w14:textId="77777777" w:rsidR="00C3759A" w:rsidRDefault="00C3759A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3E9E3BBB" w14:textId="77777777" w:rsidR="00C3759A" w:rsidRDefault="00000000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 </w:t>
      </w:r>
    </w:p>
    <w:p w14:paraId="576651EB" w14:textId="77777777" w:rsidR="00C3759A" w:rsidRDefault="00C3759A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0B618E2C" w14:textId="77777777" w:rsidR="00C3759A" w:rsidRDefault="00C3759A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9"/>
        <w:tblW w:w="9621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8"/>
        <w:gridCol w:w="2266"/>
        <w:gridCol w:w="754"/>
        <w:gridCol w:w="754"/>
        <w:gridCol w:w="754"/>
        <w:gridCol w:w="754"/>
        <w:gridCol w:w="566"/>
        <w:gridCol w:w="566"/>
        <w:gridCol w:w="566"/>
        <w:gridCol w:w="566"/>
        <w:gridCol w:w="567"/>
        <w:gridCol w:w="564"/>
        <w:gridCol w:w="566"/>
      </w:tblGrid>
      <w:tr w:rsidR="00C3759A" w14:paraId="6AC27D97" w14:textId="77777777">
        <w:trPr>
          <w:trHeight w:val="763"/>
        </w:trPr>
        <w:tc>
          <w:tcPr>
            <w:tcW w:w="3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7F3BE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6E9DFC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6AF9DD9" w14:textId="77777777" w:rsidR="00C3759A" w:rsidRDefault="00000000">
            <w:pPr>
              <w:spacing w:after="280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1A47446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172012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01361C6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ED1276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08E9E75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05C31CF" w14:textId="77777777" w:rsidR="00C3759A" w:rsidRDefault="00000000">
            <w:pPr>
              <w:spacing w:after="280"/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</w:p>
          <w:p w14:paraId="3BEF9B71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22B19F3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8F63FA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9FB72D1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70A5A6" w14:textId="77777777" w:rsidR="00C3759A" w:rsidRDefault="00000000">
            <w:pPr>
              <w:spacing w:after="158"/>
              <w:ind w:right="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728FB675" w14:textId="77777777" w:rsidR="00C3759A" w:rsidRDefault="00000000">
            <w:pPr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E5788BD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F25733B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4C6FF91B" w14:textId="77777777">
        <w:trPr>
          <w:trHeight w:val="396"/>
        </w:trPr>
        <w:tc>
          <w:tcPr>
            <w:tcW w:w="37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58FDEB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120812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DCC835D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D8651F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AC240A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FEF5BF0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CA6EAE4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8E0B77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65A9783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C738124" w14:textId="77777777" w:rsidR="00C3759A" w:rsidRDefault="00000000">
            <w:pPr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62E01FE" w14:textId="77777777" w:rsidR="00C3759A" w:rsidRDefault="00000000">
            <w:pPr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E0F44CA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ACED937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7A2FD18C" w14:textId="77777777">
        <w:trPr>
          <w:trHeight w:val="742"/>
        </w:trPr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B470BF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565DD3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Szigetszentmiklósi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Batthyányi</w:t>
            </w:r>
            <w:proofErr w:type="spellEnd"/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5A4D07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FC9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B6C91E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7C0D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271D89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8DDDFD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189E5EF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46F669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0C44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AB3251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B62E4E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71B6138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6D76FE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27A92FE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365CDE7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98DBA9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5061F815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86E6A4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D4AE1F1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Szigetszentmiklósi Bíró Lajos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CAB58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500F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37C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2F5949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526EE0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F74512D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5B2854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F775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F00E48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60C4A2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8646AF3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679591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3E19260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B93747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8A86CC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6190B6AA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770B67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6FD5D16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Szigetszentmiklósi Temesvári Utcai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E8F9B3" w14:textId="77777777" w:rsidR="00C3759A" w:rsidRDefault="00000000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4C0004D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4D4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918C6A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0848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6C5F30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08C94A6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2F6079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D654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EF27B9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D3C62C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C6685F5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2E1180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6621AF6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B149CD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8690FD2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56263BDB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BC8DA0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791DBE2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Taksony Vezér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1AD661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276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97C3F9D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3AA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A5429F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DA5733" w14:textId="77777777" w:rsidR="00C3759A" w:rsidRDefault="00000000">
            <w:pPr>
              <w:ind w:left="1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500608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5E2F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9E25E2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20561F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94C965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6FECAFB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7BDEE3A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6913B8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13D31B60" w14:textId="77777777" w:rsidR="00C3759A" w:rsidRDefault="00000000">
      <w:pPr>
        <w:spacing w:after="0" w:line="464" w:lineRule="auto"/>
        <w:ind w:right="901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</w:t>
      </w:r>
    </w:p>
    <w:p w14:paraId="24CDEB0C" w14:textId="77777777" w:rsidR="00C3759A" w:rsidRDefault="00C3759A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ABEF58B" w14:textId="77777777" w:rsidR="00C3759A" w:rsidRDefault="00C3759A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ADE823A" w14:textId="77777777" w:rsidR="00C3759A" w:rsidRDefault="00C3759A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536D5C5" w14:textId="77777777" w:rsidR="00C3759A" w:rsidRDefault="00C3759A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3B3B338" w14:textId="77777777" w:rsidR="00C3759A" w:rsidRDefault="00C3759A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FEF3E36" w14:textId="77777777" w:rsidR="00C3759A" w:rsidRDefault="00000000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„L” csoport</w:t>
      </w:r>
    </w:p>
    <w:p w14:paraId="783299C5" w14:textId="77777777" w:rsidR="00C3759A" w:rsidRDefault="00000000">
      <w:pPr>
        <w:tabs>
          <w:tab w:val="center" w:pos="6726"/>
        </w:tabs>
        <w:spacing w:after="230"/>
        <w:ind w:left="-1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(3 csapat körmérkőzése, 2 nyert játszma, döntő játszma 25 pontig)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84219F2" w14:textId="77777777" w:rsidR="00C3759A" w:rsidRDefault="00C3759A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2AEA2AAA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Váci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Madách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Imre Gimnázium,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Vácdukai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Benedek Elek Általános Iskola, Váci Piarista Gimnázium</w:t>
      </w:r>
    </w:p>
    <w:p w14:paraId="747375C0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0C793739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R. Kareczki Réka </w:t>
      </w:r>
    </w:p>
    <w:p w14:paraId="21482B8C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68BB6948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2027.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15-ig. </w:t>
      </w:r>
    </w:p>
    <w:p w14:paraId="78C2DDAC" w14:textId="77777777" w:rsidR="00C3759A" w:rsidRDefault="00C3759A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66BF0C9D" w14:textId="77777777" w:rsidR="00C3759A" w:rsidRDefault="00000000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 </w:t>
      </w:r>
    </w:p>
    <w:p w14:paraId="4A53CA10" w14:textId="77777777" w:rsidR="00C3759A" w:rsidRDefault="00C3759A">
      <w:pPr>
        <w:spacing w:after="119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0B7B984A" w14:textId="77777777" w:rsidR="00C3759A" w:rsidRDefault="00C3759A">
      <w:pPr>
        <w:spacing w:after="0"/>
        <w:rPr>
          <w:rFonts w:ascii="Times New Roman" w:eastAsia="Times New Roman" w:hAnsi="Times New Roman" w:cs="Times New Roman"/>
        </w:rPr>
      </w:pPr>
    </w:p>
    <w:tbl>
      <w:tblPr>
        <w:tblStyle w:val="aa"/>
        <w:tblW w:w="8867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8"/>
        <w:gridCol w:w="2266"/>
        <w:gridCol w:w="754"/>
        <w:gridCol w:w="754"/>
        <w:gridCol w:w="754"/>
        <w:gridCol w:w="566"/>
        <w:gridCol w:w="566"/>
        <w:gridCol w:w="566"/>
        <w:gridCol w:w="566"/>
        <w:gridCol w:w="567"/>
        <w:gridCol w:w="564"/>
        <w:gridCol w:w="566"/>
      </w:tblGrid>
      <w:tr w:rsidR="00C3759A" w14:paraId="787938B2" w14:textId="77777777">
        <w:trPr>
          <w:trHeight w:val="763"/>
        </w:trPr>
        <w:tc>
          <w:tcPr>
            <w:tcW w:w="3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8E0582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760FAA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A43B285" w14:textId="77777777" w:rsidR="00C3759A" w:rsidRDefault="00000000">
            <w:pPr>
              <w:spacing w:after="280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32244FEA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1A954E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34DEAE3F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CF89B7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7DE321B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D9193CC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DFA7A4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32F10B3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A07FDD" w14:textId="77777777" w:rsidR="00C3759A" w:rsidRDefault="00000000">
            <w:pPr>
              <w:spacing w:after="158"/>
              <w:ind w:right="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3B561D26" w14:textId="77777777" w:rsidR="00C3759A" w:rsidRDefault="00000000">
            <w:pPr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1A908CD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CC3A40B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50DD8CD2" w14:textId="77777777">
        <w:trPr>
          <w:trHeight w:val="396"/>
        </w:trPr>
        <w:tc>
          <w:tcPr>
            <w:tcW w:w="37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810ADC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8A800D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E5F3C4D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993E0C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EE37BD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0DD1E4A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DDF9B14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64D2FD3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A3083A0" w14:textId="77777777" w:rsidR="00C3759A" w:rsidRDefault="00000000">
            <w:pPr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2366006" w14:textId="77777777" w:rsidR="00C3759A" w:rsidRDefault="00000000">
            <w:pPr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B0EAA4A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A77FC5" w14:textId="77777777" w:rsidR="00C3759A" w:rsidRDefault="00C3759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401665B8" w14:textId="77777777">
        <w:trPr>
          <w:trHeight w:val="742"/>
        </w:trPr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E702F7A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0DA3756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Váci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Madách</w:t>
            </w:r>
            <w:proofErr w:type="spellEnd"/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E8993D1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8DE6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068634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99D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4DCDC3F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7FA4DCD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A77C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311D1C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2368593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0AF4067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468DC1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3B8F2E4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94ADD22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12460F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6ACF0CBE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492D7E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06318F6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Vácdukai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Benedek Elek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C1553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A2CD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766D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914194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31A7EED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248A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7A7ED3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8604370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007F0EA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B1F097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4679172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438BEB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5B977B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2DEDF795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28C4AB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B0DA079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Váci Piarista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D21F51" w14:textId="77777777" w:rsidR="00C3759A" w:rsidRDefault="00000000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C084CB3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6CE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825E01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9E97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B7C977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C66D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FA12887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49C9037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55591A1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C0ACE0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0B4C99E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A78DBD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F54F40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1D3FE4D9" w14:textId="77777777" w:rsidR="00C3759A" w:rsidRDefault="00000000">
      <w:pPr>
        <w:spacing w:after="0" w:line="464" w:lineRule="auto"/>
        <w:ind w:right="901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</w:t>
      </w:r>
    </w:p>
    <w:p w14:paraId="373B2AE1" w14:textId="77777777" w:rsidR="00C3759A" w:rsidRDefault="00C3759A">
      <w:pPr>
        <w:spacing w:after="0" w:line="464" w:lineRule="auto"/>
        <w:ind w:right="9019"/>
        <w:rPr>
          <w:rFonts w:ascii="Times New Roman" w:eastAsia="Times New Roman" w:hAnsi="Times New Roman" w:cs="Times New Roman"/>
          <w:b/>
          <w:bCs/>
        </w:rPr>
      </w:pPr>
    </w:p>
    <w:p w14:paraId="73E8CF9A" w14:textId="77777777" w:rsidR="00C3759A" w:rsidRDefault="00000000">
      <w:pPr>
        <w:spacing w:after="206" w:line="356" w:lineRule="auto"/>
        <w:ind w:left="-5" w:hanging="1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Vármegyei középdöntők, elődöntők, döntők kiírása később, a továbbjutó csapatok függvényében. </w:t>
      </w:r>
    </w:p>
    <w:p w14:paraId="45714D4B" w14:textId="77777777" w:rsidR="00C3759A" w:rsidRDefault="00C3759A">
      <w:pPr>
        <w:spacing w:after="206" w:line="356" w:lineRule="auto"/>
        <w:ind w:left="-5" w:hanging="1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6AF03F3" w14:textId="77777777" w:rsidR="00C3759A" w:rsidRDefault="00C3759A">
      <w:pPr>
        <w:spacing w:after="206" w:line="356" w:lineRule="auto"/>
        <w:ind w:left="-5" w:hanging="1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337429E" w14:textId="77777777" w:rsidR="00C3759A" w:rsidRDefault="00C3759A">
      <w:pPr>
        <w:spacing w:after="206" w:line="356" w:lineRule="auto"/>
        <w:ind w:left="-5" w:hanging="1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A0369DD" w14:textId="77777777" w:rsidR="00C3759A" w:rsidRDefault="00000000">
      <w:pPr>
        <w:spacing w:after="50" w:line="257" w:lineRule="auto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lastRenderedPageBreak/>
        <w:t xml:space="preserve">FIÚK </w:t>
      </w:r>
    </w:p>
    <w:p w14:paraId="1000FB2F" w14:textId="77777777" w:rsidR="00C3759A" w:rsidRDefault="00000000">
      <w:pPr>
        <w:spacing w:after="50" w:line="257" w:lineRule="auto"/>
        <w:ind w:left="-5" w:hanging="1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(16 csapat, 4 csoportban körmérkőzést játszik)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</w:p>
    <w:p w14:paraId="10B100E2" w14:textId="77777777" w:rsidR="00C3759A" w:rsidRDefault="00000000">
      <w:pPr>
        <w:spacing w:after="163" w:line="258" w:lineRule="auto"/>
        <w:jc w:val="center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A két körzeti forduló után az első két helyezett jut tovább a megyei elődöntőbe, ahol 2x4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csapatos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csoportból az első három helyezett kerül a 6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csapatos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vármegye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döntőbe.</w:t>
      </w:r>
    </w:p>
    <w:p w14:paraId="717BAA87" w14:textId="77777777" w:rsidR="00C3759A" w:rsidRDefault="00000000">
      <w:pPr>
        <w:spacing w:after="13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49E160" w14:textId="77777777" w:rsidR="00C3759A" w:rsidRDefault="00C3759A">
      <w:pPr>
        <w:spacing w:after="138"/>
        <w:rPr>
          <w:rFonts w:ascii="Times New Roman" w:eastAsia="Times New Roman" w:hAnsi="Times New Roman" w:cs="Times New Roman"/>
          <w:sz w:val="24"/>
          <w:szCs w:val="24"/>
        </w:rPr>
      </w:pPr>
    </w:p>
    <w:p w14:paraId="1D57DBBF" w14:textId="77777777" w:rsidR="00C3759A" w:rsidRDefault="00C3759A">
      <w:pPr>
        <w:spacing w:after="138"/>
        <w:rPr>
          <w:rFonts w:ascii="Times New Roman" w:eastAsia="Times New Roman" w:hAnsi="Times New Roman" w:cs="Times New Roman"/>
          <w:sz w:val="24"/>
          <w:szCs w:val="24"/>
        </w:rPr>
      </w:pPr>
    </w:p>
    <w:p w14:paraId="4E95E6E2" w14:textId="77777777" w:rsidR="00C3759A" w:rsidRDefault="00000000">
      <w:pPr>
        <w:spacing w:after="112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„A” csoport</w:t>
      </w:r>
    </w:p>
    <w:p w14:paraId="67C7444A" w14:textId="77777777" w:rsidR="00C3759A" w:rsidRDefault="00000000">
      <w:pPr>
        <w:spacing w:after="112"/>
        <w:ind w:left="-5" w:hanging="1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(4 csapat körmérkőzése, 2 nyert játszma, döntő játszma 25 pontig) </w:t>
      </w:r>
    </w:p>
    <w:p w14:paraId="6293C311" w14:textId="77777777" w:rsidR="00C3759A" w:rsidRDefault="00C3759A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59AF4A80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</w:t>
      </w:r>
      <w:r>
        <w:rPr>
          <w:rFonts w:ascii="Times New Roman" w:eastAsia="Times New Roman" w:hAnsi="Times New Roman" w:cs="Times New Roman"/>
        </w:rPr>
        <w:t xml:space="preserve">Bálint Márton Általános Iskola és Gimnázium, Nagykovácsi Általános Iskola, Prohászka Ottokár Katolikus Gimnázium, Zsámbéki Premontrei Keresztelő Szent János </w:t>
      </w:r>
      <w:proofErr w:type="spellStart"/>
      <w:r>
        <w:rPr>
          <w:rFonts w:ascii="Times New Roman" w:eastAsia="Times New Roman" w:hAnsi="Times New Roman" w:cs="Times New Roman"/>
        </w:rPr>
        <w:t>Ált.Isk</w:t>
      </w:r>
      <w:proofErr w:type="spellEnd"/>
      <w:r>
        <w:rPr>
          <w:rFonts w:ascii="Times New Roman" w:eastAsia="Times New Roman" w:hAnsi="Times New Roman" w:cs="Times New Roman"/>
        </w:rPr>
        <w:t>., Gimnázium</w:t>
      </w:r>
    </w:p>
    <w:p w14:paraId="34C9FCD9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3F5DD55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R. Sinka Józsefné </w:t>
      </w:r>
    </w:p>
    <w:p w14:paraId="4A38F12D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05892963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2026.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22-ig </w:t>
      </w:r>
    </w:p>
    <w:p w14:paraId="7A056CDD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3D2E5970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  </w:t>
      </w:r>
    </w:p>
    <w:p w14:paraId="362A00F8" w14:textId="77777777" w:rsidR="00C3759A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b"/>
        <w:tblW w:w="9621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8"/>
        <w:gridCol w:w="2266"/>
        <w:gridCol w:w="754"/>
        <w:gridCol w:w="754"/>
        <w:gridCol w:w="754"/>
        <w:gridCol w:w="754"/>
        <w:gridCol w:w="566"/>
        <w:gridCol w:w="566"/>
        <w:gridCol w:w="566"/>
        <w:gridCol w:w="566"/>
        <w:gridCol w:w="567"/>
        <w:gridCol w:w="564"/>
        <w:gridCol w:w="566"/>
      </w:tblGrid>
      <w:tr w:rsidR="00C3759A" w14:paraId="3C4D35BE" w14:textId="77777777">
        <w:trPr>
          <w:trHeight w:val="763"/>
        </w:trPr>
        <w:tc>
          <w:tcPr>
            <w:tcW w:w="3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3F76C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E7AF17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63502CA" w14:textId="77777777" w:rsidR="00C3759A" w:rsidRDefault="00000000">
            <w:pPr>
              <w:spacing w:after="280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5AB8B58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19EEEF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2CF04BA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93E146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59360176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7E2ED34" w14:textId="77777777" w:rsidR="00C3759A" w:rsidRDefault="00000000">
            <w:pPr>
              <w:spacing w:after="280"/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</w:p>
          <w:p w14:paraId="27B2957F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91DE60F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0F7469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AF1CB5D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13AC38" w14:textId="77777777" w:rsidR="00C3759A" w:rsidRDefault="00000000">
            <w:pPr>
              <w:spacing w:after="155"/>
              <w:ind w:right="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72C29684" w14:textId="77777777" w:rsidR="00C3759A" w:rsidRDefault="00000000">
            <w:pPr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E152C4E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D518AF8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3E5F38C7" w14:textId="77777777">
        <w:trPr>
          <w:trHeight w:val="394"/>
        </w:trPr>
        <w:tc>
          <w:tcPr>
            <w:tcW w:w="37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13985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8CF3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5C19FF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2352E7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301EE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F1EDD49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E1C1F6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EE4D45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C174481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3ABED0B" w14:textId="77777777" w:rsidR="00C3759A" w:rsidRDefault="00000000">
            <w:pPr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5B1934B" w14:textId="77777777" w:rsidR="00C3759A" w:rsidRDefault="00000000">
            <w:pPr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86C64FD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16AEEFD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39F6230A" w14:textId="77777777">
        <w:trPr>
          <w:trHeight w:val="742"/>
        </w:trPr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611EE1A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8E8440B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Bálint Márton Általános Iskola és Gimnázium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18749B6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C4A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D3C05F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E9F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AC6622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B06ACE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5FE253E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1E7B581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0AFB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50EEFD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ED3568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92693EC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05A6F8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BE33097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5CBE90C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B8432E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3EF73549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2AAFC9E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AA05E6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Nagykovácsi Általános Iskola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B133DA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103B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7FB4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F35CED1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4C0B22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653DDB6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A6D5819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8DC6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820C4D7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2C32C3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6A447B2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5F3DE0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BD5756B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0668CD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EF8612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4CA2E95A" w14:textId="77777777">
        <w:trPr>
          <w:trHeight w:val="752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CC3F5B5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B5DF77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Prohászka Ottokár Katolikus Gimnázium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4AD9B6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28EC9C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772B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0488F9B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DEC4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A3B42E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E4444A5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0A320D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FAD5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599C9D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7DA07B4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26667F9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AF7E4A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08CDDFC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72CE530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06137B5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35FB71AA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0DF104B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880C49F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Zsámbéki Premontrei Keresztelő Szent János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Ált.Isk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., Gimnázium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03C42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F570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73CD1D5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B3D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3E31D2D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E2EC70" w14:textId="77777777" w:rsidR="00C3759A" w:rsidRDefault="00000000">
            <w:pPr>
              <w:ind w:left="1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955B28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D889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3DD2C9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CC731D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68F062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BDAB910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FA965F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8678237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0A446000" w14:textId="77777777" w:rsidR="00C3759A" w:rsidRDefault="00000000">
      <w:pPr>
        <w:spacing w:after="1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23A049" w14:textId="77777777" w:rsidR="00C3759A" w:rsidRDefault="00000000">
      <w:pPr>
        <w:spacing w:after="23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 xml:space="preserve"> „B” csoport</w:t>
      </w:r>
    </w:p>
    <w:p w14:paraId="7DC90AE0" w14:textId="77777777" w:rsidR="00C3759A" w:rsidRDefault="00000000">
      <w:pPr>
        <w:spacing w:after="23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(4 csapat körmérkőzése 2 nyert játszma, döntő játszma 25 pontig)  </w:t>
      </w:r>
    </w:p>
    <w:p w14:paraId="24B3250B" w14:textId="77777777" w:rsidR="00C3759A" w:rsidRDefault="00C3759A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07A0DF9B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</w:t>
      </w:r>
      <w:r>
        <w:rPr>
          <w:rFonts w:ascii="Times New Roman" w:eastAsia="Times New Roman" w:hAnsi="Times New Roman" w:cs="Times New Roman"/>
        </w:rPr>
        <w:t xml:space="preserve">Dabasi Táncsics Mihály Gimnázium, Dabasi II. Rákóczi Ferenc Általános Iskola, Gödöllői Hajós Alfréd Általános Iskola, Tápióbicskei </w:t>
      </w:r>
      <w:proofErr w:type="spellStart"/>
      <w:r>
        <w:rPr>
          <w:rFonts w:ascii="Times New Roman" w:eastAsia="Times New Roman" w:hAnsi="Times New Roman" w:cs="Times New Roman"/>
        </w:rPr>
        <w:t>Földváry</w:t>
      </w:r>
      <w:proofErr w:type="spellEnd"/>
      <w:r>
        <w:rPr>
          <w:rFonts w:ascii="Times New Roman" w:eastAsia="Times New Roman" w:hAnsi="Times New Roman" w:cs="Times New Roman"/>
        </w:rPr>
        <w:t xml:space="preserve"> Károly Általános Iskola</w:t>
      </w:r>
    </w:p>
    <w:p w14:paraId="41AEF129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F66800B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R.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Schehl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-Horváth</w:t>
      </w:r>
      <w:r>
        <w:rPr>
          <w:rFonts w:ascii="Times New Roman" w:eastAsia="Times New Roman" w:hAnsi="Times New Roman" w:cs="Times New Roman"/>
          <w:b/>
          <w:bCs/>
        </w:rPr>
        <w:t xml:space="preserve"> Alexandra</w:t>
      </w:r>
    </w:p>
    <w:p w14:paraId="4A4B1125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3CDD88B1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bCs/>
        </w:rPr>
        <w:t>Körzeti  fordulók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: 2026.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Január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22-ig </w:t>
      </w:r>
    </w:p>
    <w:p w14:paraId="19D1B662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1D4E9D67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 </w:t>
      </w:r>
    </w:p>
    <w:p w14:paraId="6BF93D0D" w14:textId="77777777" w:rsidR="00C3759A" w:rsidRDefault="00C3759A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53A8043F" w14:textId="77777777" w:rsidR="00C3759A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c"/>
        <w:tblW w:w="9621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8"/>
        <w:gridCol w:w="2266"/>
        <w:gridCol w:w="754"/>
        <w:gridCol w:w="754"/>
        <w:gridCol w:w="754"/>
        <w:gridCol w:w="754"/>
        <w:gridCol w:w="566"/>
        <w:gridCol w:w="566"/>
        <w:gridCol w:w="566"/>
        <w:gridCol w:w="566"/>
        <w:gridCol w:w="567"/>
        <w:gridCol w:w="564"/>
        <w:gridCol w:w="566"/>
      </w:tblGrid>
      <w:tr w:rsidR="00C3759A" w14:paraId="2F7C36FB" w14:textId="77777777">
        <w:trPr>
          <w:trHeight w:val="763"/>
        </w:trPr>
        <w:tc>
          <w:tcPr>
            <w:tcW w:w="3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B7CDB5" w14:textId="77777777" w:rsidR="00C3759A" w:rsidRDefault="00000000">
            <w:pPr>
              <w:ind w:left="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5B9D60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AB15932" w14:textId="77777777" w:rsidR="00C3759A" w:rsidRDefault="00000000">
            <w:pPr>
              <w:spacing w:after="280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10B7AD9B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8BCFFF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1BB76EC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21E651" w14:textId="77777777" w:rsidR="00C3759A" w:rsidRDefault="00000000">
            <w:pPr>
              <w:spacing w:after="280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1A8D8E5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39A5C13" w14:textId="77777777" w:rsidR="00C3759A" w:rsidRDefault="00000000">
            <w:pPr>
              <w:spacing w:after="280"/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</w:p>
          <w:p w14:paraId="13CB0EC9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002EC3D" w14:textId="77777777" w:rsidR="00C3759A" w:rsidRDefault="00000000">
            <w:pPr>
              <w:ind w:left="4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2DDB58" w14:textId="77777777" w:rsidR="00C3759A" w:rsidRDefault="00000000">
            <w:pPr>
              <w:ind w:left="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9448A1F" w14:textId="77777777" w:rsidR="00C3759A" w:rsidRDefault="00000000">
            <w:pPr>
              <w:ind w:lef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73A839" w14:textId="77777777" w:rsidR="00C3759A" w:rsidRDefault="00000000">
            <w:pPr>
              <w:spacing w:after="158"/>
              <w:ind w:right="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410947D5" w14:textId="77777777" w:rsidR="00C3759A" w:rsidRDefault="00000000">
            <w:pPr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poén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C1587E7" w14:textId="77777777" w:rsidR="00C3759A" w:rsidRDefault="00000000">
            <w:pPr>
              <w:ind w:left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6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10B7460" w14:textId="77777777" w:rsidR="00C3759A" w:rsidRDefault="00000000">
            <w:pPr>
              <w:ind w:left="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0EF8D652" w14:textId="77777777">
        <w:trPr>
          <w:trHeight w:val="394"/>
        </w:trPr>
        <w:tc>
          <w:tcPr>
            <w:tcW w:w="37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60630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383DF6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EADD259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D6B5AD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8931B7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C450F1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06209B4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C1B1862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68320D9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F8FF5FC" w14:textId="77777777" w:rsidR="00C3759A" w:rsidRDefault="00000000">
            <w:pPr>
              <w:ind w:right="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0DC6D29" w14:textId="77777777" w:rsidR="00C3759A" w:rsidRDefault="00000000">
            <w:pPr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354829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C233D71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0C8E57F0" w14:textId="77777777">
        <w:trPr>
          <w:trHeight w:val="742"/>
        </w:trPr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42B917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C39520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Dabasi Táncsics Mihály Gimnázium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3CCA82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CDEC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3B5916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FEDF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7D19A4C6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D3321E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036A235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AF9A804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7659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5C0675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706CFA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9118EAF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9B9D93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9F8ED9E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C07861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D6DAA2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4A4A8DC4" w14:textId="77777777">
        <w:trPr>
          <w:trHeight w:val="752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BD058EB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F01B32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Dabasi II. Rákóczi Ferenc Általános Iskola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0500F41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EC08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CA51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28A7658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EADD9F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144D376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712046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DF10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4D6D82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6F0871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2A3A667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337E9B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18CDB32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3C20AAB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202579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15B03105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2D66F4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DD374CF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Gödöllői Hajós Alfréd Általános Iskola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34FEB1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01BAFC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541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F89EF09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0475" w14:textId="77777777" w:rsidR="00C3759A" w:rsidRDefault="00000000">
            <w:pPr>
              <w:ind w:left="14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4C0028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2AEB78E" w14:textId="77777777" w:rsidR="00C3759A" w:rsidRDefault="00000000">
            <w:pPr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C47ED4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665B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25D74A4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50B1A4" w14:textId="77777777" w:rsidR="00C3759A" w:rsidRDefault="00000000">
            <w:pPr>
              <w:spacing w:after="157"/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0BB9002" w14:textId="77777777" w:rsidR="00C3759A" w:rsidRDefault="00000000">
            <w:pPr>
              <w:ind w:righ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69075BF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F01CBC5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2F324ED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DC6235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51CD07F3" w14:textId="77777777">
        <w:trPr>
          <w:trHeight w:val="751"/>
        </w:trPr>
        <w:tc>
          <w:tcPr>
            <w:tcW w:w="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555546" w14:textId="77777777" w:rsidR="00C3759A" w:rsidRDefault="00000000">
            <w:pPr>
              <w:ind w:left="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B52AB6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Tápióbicskei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Földváry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Károly Általános Iskola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343826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CDD7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C97883F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BC3E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2D0C6AD2" w14:textId="77777777" w:rsidR="00C3759A" w:rsidRDefault="00000000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6ABB07" w14:textId="77777777" w:rsidR="00C3759A" w:rsidRDefault="00000000">
            <w:pPr>
              <w:ind w:left="15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995D2FC" w14:textId="77777777" w:rsidR="00C3759A" w:rsidRDefault="00000000">
            <w:pPr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E669" w14:textId="77777777" w:rsidR="00C3759A" w:rsidRDefault="00000000">
            <w:pPr>
              <w:ind w:right="4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0533451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0AF01A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5A9E5D9" w14:textId="77777777" w:rsidR="00C3759A" w:rsidRDefault="00000000">
            <w:pPr>
              <w:spacing w:after="157"/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1E3657D" w14:textId="77777777" w:rsidR="00C3759A" w:rsidRDefault="00000000">
            <w:pPr>
              <w:ind w:right="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B933F7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B0B767B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41B6E91E" w14:textId="77777777" w:rsidR="00C3759A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119F6B2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7C19D97C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06B96D8D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12AC654F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7AB74C2E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64F281A9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6652176" w14:textId="77777777" w:rsidR="00C3759A" w:rsidRDefault="00000000">
      <w:pPr>
        <w:spacing w:after="230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„C” csoport</w:t>
      </w:r>
    </w:p>
    <w:p w14:paraId="30C18961" w14:textId="77777777" w:rsidR="00C3759A" w:rsidRDefault="00000000">
      <w:pPr>
        <w:spacing w:after="230"/>
        <w:ind w:left="-5" w:hanging="1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(4 csapat körmérkőzése, 2 nyert játszma, döntő játszma 25 pontig)  </w:t>
      </w:r>
    </w:p>
    <w:p w14:paraId="0BC01C18" w14:textId="77777777" w:rsidR="00C3759A" w:rsidRDefault="00C3759A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64026DA1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</w:t>
      </w:r>
      <w:r>
        <w:rPr>
          <w:rFonts w:ascii="Times New Roman" w:eastAsia="Times New Roman" w:hAnsi="Times New Roman" w:cs="Times New Roman"/>
        </w:rPr>
        <w:t>Dunavarsányi Árpád Fejedelem Általános Iskola, Dunaharaszti Kőrösi Csoma Sándor Általános Iskola, Taksony Vezér Német Nemzetiségi Általános Iskola, Szigetszentmiklósi Temesvári utcai Általános Iskola</w:t>
      </w:r>
    </w:p>
    <w:p w14:paraId="4C349A12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1907838D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Vas János </w:t>
      </w:r>
    </w:p>
    <w:p w14:paraId="504E77FC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6D5DEE7D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Körzeti fordulók – 2026. január 22-ig </w:t>
      </w:r>
    </w:p>
    <w:p w14:paraId="4793197C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71458F6C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</w:t>
      </w:r>
    </w:p>
    <w:p w14:paraId="149C1939" w14:textId="77777777" w:rsidR="00C3759A" w:rsidRDefault="00000000">
      <w:p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3806444" w14:textId="77777777" w:rsidR="00C3759A" w:rsidRDefault="00C3759A">
      <w:pPr>
        <w:spacing w:after="0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d"/>
        <w:tblW w:w="9577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6"/>
        <w:gridCol w:w="2255"/>
        <w:gridCol w:w="752"/>
        <w:gridCol w:w="751"/>
        <w:gridCol w:w="752"/>
        <w:gridCol w:w="752"/>
        <w:gridCol w:w="562"/>
        <w:gridCol w:w="563"/>
        <w:gridCol w:w="563"/>
        <w:gridCol w:w="562"/>
        <w:gridCol w:w="564"/>
        <w:gridCol w:w="562"/>
        <w:gridCol w:w="563"/>
      </w:tblGrid>
      <w:tr w:rsidR="00C3759A" w14:paraId="3DE1F8A9" w14:textId="77777777">
        <w:trPr>
          <w:trHeight w:val="799"/>
        </w:trPr>
        <w:tc>
          <w:tcPr>
            <w:tcW w:w="3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936643" w14:textId="77777777" w:rsidR="00C3759A" w:rsidRDefault="00000000">
            <w:pPr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5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C6DED9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C6001C0" w14:textId="77777777" w:rsidR="00C3759A" w:rsidRDefault="00000000">
            <w:pPr>
              <w:spacing w:after="362"/>
              <w:ind w:right="3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2A2FF134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C451230" w14:textId="77777777" w:rsidR="00C3759A" w:rsidRDefault="00000000">
            <w:pPr>
              <w:spacing w:after="362"/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50D77B0D" w14:textId="77777777" w:rsidR="00C3759A" w:rsidRDefault="00000000">
            <w:pPr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59883BA" w14:textId="77777777" w:rsidR="00C3759A" w:rsidRDefault="00000000">
            <w:pPr>
              <w:spacing w:after="362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5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70266E3" w14:textId="77777777" w:rsidR="00C3759A" w:rsidRDefault="00000000">
            <w:pPr>
              <w:spacing w:after="362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4 </w:t>
            </w:r>
          </w:p>
          <w:p w14:paraId="3231F718" w14:textId="77777777" w:rsidR="00C3759A" w:rsidRDefault="00000000">
            <w:pPr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1E12B76" w14:textId="77777777" w:rsidR="00C3759A" w:rsidRDefault="00000000">
            <w:pPr>
              <w:ind w:left="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4D1C3D" w14:textId="77777777" w:rsidR="00C3759A" w:rsidRDefault="00000000">
            <w:pPr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7415037" w14:textId="77777777" w:rsidR="00C3759A" w:rsidRDefault="00000000">
            <w:pPr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AF11CA" w14:textId="77777777" w:rsidR="00C3759A" w:rsidRDefault="00000000">
            <w:pPr>
              <w:spacing w:after="255"/>
              <w:ind w:right="3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2A4A5AFC" w14:textId="77777777" w:rsidR="00C3759A" w:rsidRDefault="00000000">
            <w:pPr>
              <w:ind w:right="3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poén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1913EE8" w14:textId="77777777" w:rsidR="00C3759A" w:rsidRDefault="00000000">
            <w:pPr>
              <w:ind w:left="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C26F717" w14:textId="77777777" w:rsidR="00C3759A" w:rsidRDefault="00000000">
            <w:pPr>
              <w:ind w:left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7E641DB3" w14:textId="77777777">
        <w:trPr>
          <w:trHeight w:val="514"/>
        </w:trPr>
        <w:tc>
          <w:tcPr>
            <w:tcW w:w="37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D3F64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45AA8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FACF183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8BA05F5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1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38359E6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1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11CBAD9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638FF0E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39DAF68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35ECADF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699BFA6" w14:textId="77777777" w:rsidR="00C3759A" w:rsidRDefault="00000000">
            <w:pPr>
              <w:ind w:right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35A4010" w14:textId="77777777" w:rsidR="00C3759A" w:rsidRDefault="00000000">
            <w:pPr>
              <w:ind w:right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85869EC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2E460D8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566004B5" w14:textId="77777777">
        <w:trPr>
          <w:trHeight w:val="778"/>
        </w:trPr>
        <w:tc>
          <w:tcPr>
            <w:tcW w:w="3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D4570F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A1CBE2E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Dunavarsányi Árpád Fejedelem Általános Iskola</w:t>
            </w:r>
          </w:p>
        </w:tc>
        <w:tc>
          <w:tcPr>
            <w:tcW w:w="7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B8BB7C" w14:textId="77777777" w:rsidR="00C3759A" w:rsidRDefault="00000000">
            <w:pPr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568A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EDEBCF" w14:textId="77777777" w:rsidR="00C3759A" w:rsidRDefault="00C3759A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7C51D2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75BB52A" w14:textId="77777777" w:rsidR="00C3759A" w:rsidRDefault="00000000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D7DD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02F753" w14:textId="77777777" w:rsidR="00C3759A" w:rsidRDefault="00000000">
            <w:pPr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D71447" w14:textId="77777777" w:rsidR="00C3759A" w:rsidRDefault="00000000">
            <w:pPr>
              <w:spacing w:after="81"/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3731BB90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F56001" w14:textId="77777777" w:rsidR="00C3759A" w:rsidRDefault="00000000">
            <w:pPr>
              <w:spacing w:after="81"/>
              <w:ind w:left="2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2570ADED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ECD3356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376D11" w14:textId="77777777" w:rsidR="00C3759A" w:rsidRDefault="00000000">
            <w:pPr>
              <w:ind w:left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7FED3422" w14:textId="77777777">
        <w:trPr>
          <w:trHeight w:val="600"/>
        </w:trPr>
        <w:tc>
          <w:tcPr>
            <w:tcW w:w="3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CA1844C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5D2AB5" w14:textId="77777777" w:rsidR="00C3759A" w:rsidRDefault="00000000">
            <w:pPr>
              <w:ind w:right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Dunaharaszti Kőrösi Csoma Sándor Általános Iskola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3C2616" w14:textId="77777777" w:rsidR="00C3759A" w:rsidRDefault="00C3759A">
            <w:pPr>
              <w:ind w:left="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0D01" w14:textId="77777777" w:rsidR="00C3759A" w:rsidRDefault="00000000">
            <w:pPr>
              <w:ind w:left="18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95D899" w14:textId="77777777" w:rsidR="00C3759A" w:rsidRDefault="00C3759A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A33B86" w14:textId="77777777" w:rsidR="00C3759A" w:rsidRDefault="00C3759A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2F6AA1" w14:textId="77777777" w:rsidR="00C3759A" w:rsidRDefault="00C3759A">
            <w:pPr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925A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6D8E3E" w14:textId="77777777" w:rsidR="00C3759A" w:rsidRDefault="00C3759A">
            <w:pPr>
              <w:ind w:left="1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FF6AAA0" w14:textId="77777777" w:rsidR="00C3759A" w:rsidRDefault="00C3759A">
            <w:pPr>
              <w:ind w:left="1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FCAE9E" w14:textId="77777777" w:rsidR="00C3759A" w:rsidRDefault="00C3759A">
            <w:pPr>
              <w:ind w:left="2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C3ABDB" w14:textId="77777777" w:rsidR="00C3759A" w:rsidRDefault="00C3759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9A4BCD6" w14:textId="77777777" w:rsidR="00C3759A" w:rsidRDefault="00C3759A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3759A" w14:paraId="1EB4D460" w14:textId="77777777">
        <w:trPr>
          <w:trHeight w:val="600"/>
        </w:trPr>
        <w:tc>
          <w:tcPr>
            <w:tcW w:w="3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F5E6C0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A22AE3" w14:textId="77777777" w:rsidR="00C3759A" w:rsidRDefault="00000000">
            <w:pPr>
              <w:ind w:right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Taksony Vezér Német Nemzetiségi Általános Iskola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54502E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EF86" w14:textId="77777777" w:rsidR="00C3759A" w:rsidRDefault="00000000">
            <w:pPr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B58FFE" w14:textId="77777777" w:rsidR="00C3759A" w:rsidRDefault="00000000">
            <w:pPr>
              <w:ind w:left="18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61D279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D44592" w14:textId="77777777" w:rsidR="00C3759A" w:rsidRDefault="00000000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D52C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67B85F" w14:textId="77777777" w:rsidR="00C3759A" w:rsidRDefault="00000000">
            <w:pPr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1907F9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53D824" w14:textId="77777777" w:rsidR="00C3759A" w:rsidRDefault="00000000">
            <w:pPr>
              <w:ind w:left="2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1979A25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0158B5" w14:textId="77777777" w:rsidR="00C3759A" w:rsidRDefault="00000000">
            <w:pPr>
              <w:ind w:left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7EDF3714" w14:textId="77777777">
        <w:trPr>
          <w:trHeight w:val="715"/>
        </w:trPr>
        <w:tc>
          <w:tcPr>
            <w:tcW w:w="3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A441855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6623DC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Szigetszentmiklósi Temesvári utcai Általános Iskola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7A847E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99E3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D15137" w14:textId="77777777" w:rsidR="00C3759A" w:rsidRDefault="00C3759A">
            <w:pPr>
              <w:ind w:left="182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2563DA" w14:textId="77777777" w:rsidR="00C3759A" w:rsidRDefault="00000000">
            <w:pPr>
              <w:ind w:left="1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7476DC" w14:textId="77777777" w:rsidR="00C3759A" w:rsidRDefault="00000000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DFDE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990A8F" w14:textId="77777777" w:rsidR="00C3759A" w:rsidRDefault="00000000">
            <w:pPr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36F1A9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EE18E7B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23ACFE" w14:textId="77777777" w:rsidR="00C3759A" w:rsidRDefault="00000000">
            <w:pPr>
              <w:ind w:left="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9B081D6" w14:textId="77777777" w:rsidR="00C3759A" w:rsidRDefault="00000000">
            <w:pPr>
              <w:ind w:left="2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71C86E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230E0E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5450EE2E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3FCE348D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64C2D6E4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21BAE895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1A796A5B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3EF1F0D0" w14:textId="77777777" w:rsidR="00C3759A" w:rsidRDefault="00C3759A">
      <w:pPr>
        <w:spacing w:after="232"/>
        <w:rPr>
          <w:rFonts w:ascii="Times New Roman" w:eastAsia="Times New Roman" w:hAnsi="Times New Roman" w:cs="Times New Roman"/>
          <w:b/>
          <w:bCs/>
        </w:rPr>
      </w:pPr>
    </w:p>
    <w:p w14:paraId="62B0278A" w14:textId="77777777" w:rsidR="00C3759A" w:rsidRDefault="00000000">
      <w:pPr>
        <w:spacing w:after="230"/>
        <w:ind w:left="-5" w:hanging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„D” csoport</w:t>
      </w:r>
    </w:p>
    <w:p w14:paraId="1AE9BA05" w14:textId="77777777" w:rsidR="00C3759A" w:rsidRDefault="00000000">
      <w:pPr>
        <w:spacing w:after="230"/>
        <w:ind w:left="-5" w:hanging="1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(4 csapat körmérkőzése, 2 nyert játszma, döntő játszma 25 pontig)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391FFFA" w14:textId="77777777" w:rsidR="00C3759A" w:rsidRDefault="00C3759A">
      <w:pPr>
        <w:spacing w:after="231"/>
        <w:ind w:left="-5" w:hanging="10"/>
        <w:rPr>
          <w:rFonts w:ascii="Times New Roman" w:eastAsia="Times New Roman" w:hAnsi="Times New Roman" w:cs="Times New Roman"/>
          <w:i/>
          <w:iCs/>
        </w:rPr>
      </w:pPr>
    </w:p>
    <w:p w14:paraId="6315C919" w14:textId="77777777" w:rsidR="00C3759A" w:rsidRDefault="00000000">
      <w:pPr>
        <w:spacing w:after="231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 xml:space="preserve">Résztvevők: </w:t>
      </w:r>
      <w:r>
        <w:rPr>
          <w:rFonts w:ascii="Times New Roman" w:eastAsia="Times New Roman" w:hAnsi="Times New Roman" w:cs="Times New Roman"/>
        </w:rPr>
        <w:t xml:space="preserve">Kalász Suli Általános Iskola, Váci Piarista Gimnázium, </w:t>
      </w:r>
      <w:proofErr w:type="spellStart"/>
      <w:r>
        <w:rPr>
          <w:rFonts w:ascii="Times New Roman" w:eastAsia="Times New Roman" w:hAnsi="Times New Roman" w:cs="Times New Roman"/>
        </w:rPr>
        <w:t>Ritsmann</w:t>
      </w:r>
      <w:proofErr w:type="spellEnd"/>
      <w:r>
        <w:rPr>
          <w:rFonts w:ascii="Times New Roman" w:eastAsia="Times New Roman" w:hAnsi="Times New Roman" w:cs="Times New Roman"/>
        </w:rPr>
        <w:t xml:space="preserve"> Pál Német Nemzetiségi Általános Iskola és Gimnázium, Váci Árpád Fejedelem Általános Iskola</w:t>
      </w:r>
    </w:p>
    <w:p w14:paraId="55D0B586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2D0AFAB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R. Kareczki Réka </w:t>
      </w:r>
    </w:p>
    <w:p w14:paraId="5AF012BA" w14:textId="77777777" w:rsidR="00C3759A" w:rsidRDefault="00C3759A">
      <w:pPr>
        <w:spacing w:after="23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470B6115" w14:textId="77777777" w:rsidR="00C3759A" w:rsidRDefault="00000000">
      <w:pPr>
        <w:spacing w:after="230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Körzeti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fordulók:  2026.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január 22-ig. </w:t>
      </w:r>
    </w:p>
    <w:p w14:paraId="1A98319B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5BB3CC04" w14:textId="77777777" w:rsidR="00C3759A" w:rsidRDefault="00000000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Eredményhirdetés a második forduló után. </w:t>
      </w:r>
    </w:p>
    <w:p w14:paraId="1BA6A4F3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p w14:paraId="6312BC8A" w14:textId="77777777" w:rsidR="00C3759A" w:rsidRDefault="00C3759A">
      <w:pPr>
        <w:spacing w:after="0"/>
        <w:ind w:left="-5" w:hanging="10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e"/>
        <w:tblW w:w="9578" w:type="dxa"/>
        <w:tblInd w:w="-238" w:type="dxa"/>
        <w:tblLayout w:type="fixed"/>
        <w:tblLook w:val="0400" w:firstRow="0" w:lastRow="0" w:firstColumn="0" w:lastColumn="0" w:noHBand="0" w:noVBand="1"/>
      </w:tblPr>
      <w:tblGrid>
        <w:gridCol w:w="376"/>
        <w:gridCol w:w="2256"/>
        <w:gridCol w:w="752"/>
        <w:gridCol w:w="750"/>
        <w:gridCol w:w="750"/>
        <w:gridCol w:w="752"/>
        <w:gridCol w:w="562"/>
        <w:gridCol w:w="564"/>
        <w:gridCol w:w="564"/>
        <w:gridCol w:w="562"/>
        <w:gridCol w:w="564"/>
        <w:gridCol w:w="562"/>
        <w:gridCol w:w="564"/>
      </w:tblGrid>
      <w:tr w:rsidR="00C3759A" w14:paraId="047E3C5C" w14:textId="77777777">
        <w:trPr>
          <w:trHeight w:val="797"/>
        </w:trPr>
        <w:tc>
          <w:tcPr>
            <w:tcW w:w="37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7F829" w14:textId="77777777" w:rsidR="00C3759A" w:rsidRDefault="00000000">
            <w:pPr>
              <w:ind w:left="2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582AAA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9699991" w14:textId="77777777" w:rsidR="00C3759A" w:rsidRDefault="00000000">
            <w:pPr>
              <w:spacing w:after="359"/>
              <w:ind w:right="3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</w:p>
          <w:p w14:paraId="73353966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E7E335" w14:textId="77777777" w:rsidR="00C3759A" w:rsidRDefault="00C3759A">
            <w:pPr>
              <w:spacing w:after="359"/>
              <w:ind w:right="3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044A7C" w14:textId="77777777" w:rsidR="00C3759A" w:rsidRDefault="00000000">
            <w:pPr>
              <w:spacing w:after="359"/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 </w:t>
            </w:r>
          </w:p>
          <w:p w14:paraId="41AA55E8" w14:textId="77777777" w:rsidR="00C3759A" w:rsidRDefault="00000000">
            <w:pPr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5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EAE7D79" w14:textId="77777777" w:rsidR="00C3759A" w:rsidRDefault="00000000">
            <w:pPr>
              <w:spacing w:after="359"/>
              <w:ind w:right="3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3 </w:t>
            </w:r>
          </w:p>
          <w:p w14:paraId="47105CC7" w14:textId="77777777" w:rsidR="00C3759A" w:rsidRDefault="00000000">
            <w:pPr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9C4259E" w14:textId="77777777" w:rsidR="00C3759A" w:rsidRDefault="00000000">
            <w:pPr>
              <w:ind w:left="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E40ABE" w14:textId="77777777" w:rsidR="00C3759A" w:rsidRDefault="00000000">
            <w:pPr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D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B7D0DE3" w14:textId="77777777" w:rsidR="00C3759A" w:rsidRDefault="00000000">
            <w:pPr>
              <w:ind w:left="1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V </w:t>
            </w:r>
          </w:p>
        </w:tc>
        <w:tc>
          <w:tcPr>
            <w:tcW w:w="11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8AA8C4" w14:textId="77777777" w:rsidR="00C3759A" w:rsidRDefault="00000000">
            <w:pPr>
              <w:spacing w:after="255"/>
              <w:ind w:right="3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játszma </w:t>
            </w:r>
          </w:p>
          <w:p w14:paraId="3D791EE0" w14:textId="77777777" w:rsidR="00C3759A" w:rsidRDefault="00000000">
            <w:pPr>
              <w:ind w:right="3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poén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AA24FA3" w14:textId="77777777" w:rsidR="00C3759A" w:rsidRDefault="00000000">
            <w:pPr>
              <w:ind w:left="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Pont </w:t>
            </w:r>
          </w:p>
        </w:tc>
        <w:tc>
          <w:tcPr>
            <w:tcW w:w="56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FD61F5E" w14:textId="77777777" w:rsidR="00C3759A" w:rsidRDefault="00000000">
            <w:pPr>
              <w:ind w:left="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Hely </w:t>
            </w:r>
          </w:p>
        </w:tc>
      </w:tr>
      <w:tr w:rsidR="00C3759A" w14:paraId="06D54A1A" w14:textId="77777777">
        <w:trPr>
          <w:trHeight w:val="514"/>
        </w:trPr>
        <w:tc>
          <w:tcPr>
            <w:tcW w:w="37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DE356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412DA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3440C0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8EA31D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0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F147451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2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EBF1DAB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4E20595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DFD0483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EA2F831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D187180" w14:textId="77777777" w:rsidR="00C3759A" w:rsidRDefault="00000000">
            <w:pPr>
              <w:ind w:right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+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DC72586" w14:textId="77777777" w:rsidR="00C3759A" w:rsidRDefault="00000000">
            <w:pPr>
              <w:ind w:right="3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56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BF76058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4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C37E190" w14:textId="77777777" w:rsidR="00C3759A" w:rsidRDefault="00C375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759A" w14:paraId="2DCB335B" w14:textId="77777777">
        <w:trPr>
          <w:trHeight w:val="778"/>
        </w:trPr>
        <w:tc>
          <w:tcPr>
            <w:tcW w:w="3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88736E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22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0C10E56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Kalász Suli Általános Iskola</w:t>
            </w:r>
          </w:p>
        </w:tc>
        <w:tc>
          <w:tcPr>
            <w:tcW w:w="7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94FEF1B" w14:textId="77777777" w:rsidR="00C3759A" w:rsidRDefault="00000000">
            <w:pPr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AE02" w14:textId="77777777" w:rsidR="00C3759A" w:rsidRDefault="00C3759A">
            <w:pPr>
              <w:ind w:left="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5C57" w14:textId="77777777" w:rsidR="00C3759A" w:rsidRDefault="00000000">
            <w:pPr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B758BD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D40A0D" w14:textId="77777777" w:rsidR="00C3759A" w:rsidRDefault="00000000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61D3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BFB1F9" w14:textId="77777777" w:rsidR="00C3759A" w:rsidRDefault="00000000">
            <w:pPr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1B5A86" w14:textId="77777777" w:rsidR="00C3759A" w:rsidRDefault="00000000">
            <w:pPr>
              <w:spacing w:after="82"/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236CA1F2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8D7D89" w14:textId="77777777" w:rsidR="00C3759A" w:rsidRDefault="00000000">
            <w:pPr>
              <w:spacing w:after="82"/>
              <w:ind w:left="2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415A238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FD3A0D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A8DA4B" w14:textId="77777777" w:rsidR="00C3759A" w:rsidRDefault="00000000">
            <w:pPr>
              <w:ind w:left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4C6BA87B" w14:textId="77777777">
        <w:trPr>
          <w:trHeight w:val="602"/>
        </w:trPr>
        <w:tc>
          <w:tcPr>
            <w:tcW w:w="3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77E082B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0C38DA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Váci Piarista Gimnázium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EDFE3B" w14:textId="77777777" w:rsidR="00C3759A" w:rsidRDefault="00C3759A">
            <w:pPr>
              <w:ind w:left="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DAA7" w14:textId="77777777" w:rsidR="00C3759A" w:rsidRDefault="00000000">
            <w:pPr>
              <w:ind w:left="18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FB81" w14:textId="77777777" w:rsidR="00C3759A" w:rsidRDefault="00C3759A">
            <w:pPr>
              <w:ind w:left="18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FB5E9A" w14:textId="77777777" w:rsidR="00C3759A" w:rsidRDefault="00C3759A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691282" w14:textId="77777777" w:rsidR="00C3759A" w:rsidRDefault="00C3759A">
            <w:pPr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F9E4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93A728C" w14:textId="77777777" w:rsidR="00C3759A" w:rsidRDefault="00C3759A">
            <w:pPr>
              <w:ind w:left="1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495314" w14:textId="77777777" w:rsidR="00C3759A" w:rsidRDefault="00C3759A">
            <w:pPr>
              <w:ind w:left="1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050799" w14:textId="77777777" w:rsidR="00C3759A" w:rsidRDefault="00C3759A">
            <w:pPr>
              <w:ind w:left="2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01508B" w14:textId="77777777" w:rsidR="00C3759A" w:rsidRDefault="00C3759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7BEE24" w14:textId="77777777" w:rsidR="00C3759A" w:rsidRDefault="00C3759A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3759A" w14:paraId="73C2B2E9" w14:textId="77777777">
        <w:trPr>
          <w:trHeight w:val="602"/>
        </w:trPr>
        <w:tc>
          <w:tcPr>
            <w:tcW w:w="3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2B4283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A36E88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Ritsmann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Pál Német Nemzetiségi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Ált.Isk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és Gimn., Biatorbágy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D45A87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E874" w14:textId="77777777" w:rsidR="00C3759A" w:rsidRDefault="00C3759A">
            <w:pPr>
              <w:ind w:left="18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63E9" w14:textId="77777777" w:rsidR="00C3759A" w:rsidRDefault="00000000">
            <w:pPr>
              <w:ind w:left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 xml:space="preserve">X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488BD34" w14:textId="77777777" w:rsidR="00C3759A" w:rsidRDefault="00000000">
            <w:pPr>
              <w:ind w:lef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CF72BF" w14:textId="77777777" w:rsidR="00C3759A" w:rsidRDefault="00000000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D0CA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63D98F" w14:textId="77777777" w:rsidR="00C3759A" w:rsidRDefault="00000000">
            <w:pPr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B9E0650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64E9DB" w14:textId="77777777" w:rsidR="00C3759A" w:rsidRDefault="00000000">
            <w:pPr>
              <w:ind w:left="2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6C3246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D19EB7" w14:textId="77777777" w:rsidR="00C3759A" w:rsidRDefault="00000000">
            <w:pPr>
              <w:ind w:left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3759A" w14:paraId="3B8F2347" w14:textId="77777777">
        <w:trPr>
          <w:trHeight w:val="715"/>
        </w:trPr>
        <w:tc>
          <w:tcPr>
            <w:tcW w:w="3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568C15" w14:textId="77777777" w:rsidR="00C3759A" w:rsidRDefault="00000000">
            <w:pPr>
              <w:ind w:left="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648C9CA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Váci Árpád Fejedelem Általános Iskola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71FACA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D7E5" w14:textId="77777777" w:rsidR="00C3759A" w:rsidRDefault="00C3759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5517" w14:textId="77777777" w:rsidR="00C3759A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D63895" w14:textId="77777777" w:rsidR="00C3759A" w:rsidRDefault="00000000">
            <w:pPr>
              <w:ind w:left="1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45952E" w14:textId="77777777" w:rsidR="00C3759A" w:rsidRDefault="00000000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D284" w14:textId="77777777" w:rsidR="00C3759A" w:rsidRDefault="00000000">
            <w:pPr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x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30CC66" w14:textId="77777777" w:rsidR="00C3759A" w:rsidRDefault="00000000">
            <w:pPr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1E329B" w14:textId="77777777" w:rsidR="00C3759A" w:rsidRDefault="00000000">
            <w:pPr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3883E13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CC2299C" w14:textId="77777777" w:rsidR="00C3759A" w:rsidRDefault="00000000">
            <w:pPr>
              <w:ind w:left="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FC2FCD3" w14:textId="77777777" w:rsidR="00C3759A" w:rsidRDefault="00000000">
            <w:pPr>
              <w:ind w:left="2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669D224" w14:textId="77777777" w:rsidR="00C3759A" w:rsidRDefault="00000000">
            <w:pPr>
              <w:ind w:left="1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AF7E5A" w14:textId="77777777" w:rsidR="00C3759A" w:rsidRDefault="00000000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7D4939CC" w14:textId="77777777" w:rsidR="00C3759A" w:rsidRDefault="00000000">
      <w:pPr>
        <w:spacing w:after="2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7D3B5399" w14:textId="77777777" w:rsidR="00C3759A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Vármegyei elődöntő, döntő később kerül kiírásra, a továbbjutó csapatok függvényében. </w:t>
      </w:r>
    </w:p>
    <w:p w14:paraId="68030499" w14:textId="77777777" w:rsidR="00C3759A" w:rsidRDefault="00000000">
      <w:pPr>
        <w:spacing w:after="3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56D450B3" w14:textId="77777777" w:rsidR="00C3759A" w:rsidRDefault="00000000">
      <w:pPr>
        <w:spacing w:after="279"/>
        <w:ind w:left="-5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2026.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11..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Brinyiczki András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2A28CB2E" w14:textId="77777777" w:rsidR="00C3759A" w:rsidRDefault="00000000">
      <w:pPr>
        <w:spacing w:after="0" w:line="370" w:lineRule="auto"/>
        <w:ind w:left="-5" w:right="253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PMDSZ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röplabda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szakreferens </w:t>
      </w:r>
    </w:p>
    <w:p w14:paraId="7A07699E" w14:textId="77777777" w:rsidR="00C3759A" w:rsidRDefault="0000000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673"/>
        </w:tabs>
        <w:ind w:left="-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+36-30-436-3668 </w:t>
      </w:r>
    </w:p>
    <w:p w14:paraId="096BBE4D" w14:textId="77777777" w:rsidR="00C3759A" w:rsidRDefault="00000000">
      <w:pPr>
        <w:spacing w:after="15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</w:t>
      </w:r>
    </w:p>
    <w:p w14:paraId="057032AB" w14:textId="77777777" w:rsidR="00C3759A" w:rsidRDefault="0000000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sectPr w:rsidR="00C3759A">
      <w:headerReference w:type="even" r:id="rId12"/>
      <w:headerReference w:type="default" r:id="rId13"/>
      <w:headerReference w:type="first" r:id="rId14"/>
      <w:pgSz w:w="11906" w:h="16838"/>
      <w:pgMar w:top="1415" w:right="1734" w:bottom="1381" w:left="1416" w:header="1415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CBCC9" w14:textId="77777777" w:rsidR="00AF4842" w:rsidRDefault="00AF4842">
      <w:pPr>
        <w:spacing w:after="0" w:line="240" w:lineRule="auto"/>
      </w:pPr>
      <w:r>
        <w:separator/>
      </w:r>
    </w:p>
  </w:endnote>
  <w:endnote w:type="continuationSeparator" w:id="0">
    <w:p w14:paraId="76D15A3F" w14:textId="77777777" w:rsidR="00AF4842" w:rsidRDefault="00AF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91177E5-3CB9-46D4-B253-06B8DC82907E}"/>
    <w:embedBold r:id="rId2" w:fontKey="{C2C4B8D2-C1D7-4753-AAF4-61A78F4457DD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587FB161-9CB6-46DD-915A-DE49B899B60D}"/>
  </w:font>
  <w:font w:name="Georgia">
    <w:panose1 w:val="02040502050405020303"/>
    <w:charset w:val="00"/>
    <w:family w:val="auto"/>
    <w:pitch w:val="default"/>
    <w:embedItalic r:id="rId4" w:fontKey="{B95BBA84-F846-43BD-AD87-0CDEFB0BA02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0F98BE9A-D40D-4E6D-97DC-D2461C188C7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EA13953-7439-4D56-A6CC-728DBD74F5B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8D038" w14:textId="77777777" w:rsidR="00AF4842" w:rsidRDefault="00AF4842">
      <w:pPr>
        <w:spacing w:after="0" w:line="240" w:lineRule="auto"/>
      </w:pPr>
      <w:r>
        <w:separator/>
      </w:r>
    </w:p>
  </w:footnote>
  <w:footnote w:type="continuationSeparator" w:id="0">
    <w:p w14:paraId="5126A434" w14:textId="77777777" w:rsidR="00AF4842" w:rsidRDefault="00AF4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F3CA2" w14:textId="77777777" w:rsidR="00C3759A" w:rsidRDefault="00C3759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FB8A4" w14:textId="77777777" w:rsidR="00C3759A" w:rsidRDefault="00C3759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DC78A" w14:textId="77777777" w:rsidR="00C3759A" w:rsidRDefault="00C3759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81D54" w14:textId="77777777" w:rsidR="00C3759A" w:rsidRDefault="00C3759A">
    <w:pPr>
      <w:spacing w:after="0"/>
      <w:ind w:right="-31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175D" w14:textId="77777777" w:rsidR="00C3759A" w:rsidRDefault="00C3759A">
    <w:pPr>
      <w:tabs>
        <w:tab w:val="right" w:pos="8755"/>
      </w:tabs>
      <w:spacing w:after="0"/>
      <w:ind w:right="-7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AF40" w14:textId="77777777" w:rsidR="00C3759A" w:rsidRDefault="00C3759A">
    <w:pPr>
      <w:spacing w:after="0"/>
      <w:ind w:right="-3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42404"/>
    <w:multiLevelType w:val="multilevel"/>
    <w:tmpl w:val="9C30771C"/>
    <w:lvl w:ilvl="0">
      <w:start w:val="1"/>
      <w:numFmt w:val="bullet"/>
      <w:lvlText w:val="-"/>
      <w:lvlJc w:val="left"/>
      <w:pPr>
        <w:ind w:left="686" w:hanging="68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47" w:hanging="134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67" w:hanging="206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87" w:hanging="278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07" w:hanging="350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27" w:hanging="422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947" w:hanging="494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67" w:hanging="566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87" w:hanging="638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6CDF680A"/>
    <w:multiLevelType w:val="multilevel"/>
    <w:tmpl w:val="27DC942C"/>
    <w:lvl w:ilvl="0">
      <w:start w:val="3"/>
      <w:numFmt w:val="bullet"/>
      <w:lvlText w:val="-"/>
      <w:lvlJc w:val="left"/>
      <w:pPr>
        <w:ind w:left="645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3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5" w:hanging="360"/>
      </w:pPr>
      <w:rPr>
        <w:rFonts w:ascii="Noto Sans Symbols" w:eastAsia="Noto Sans Symbols" w:hAnsi="Noto Sans Symbols" w:cs="Noto Sans Symbols"/>
      </w:rPr>
    </w:lvl>
  </w:abstractNum>
  <w:num w:numId="1" w16cid:durableId="1630814295">
    <w:abstractNumId w:val="0"/>
  </w:num>
  <w:num w:numId="2" w16cid:durableId="345638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59A"/>
    <w:rsid w:val="007549C8"/>
    <w:rsid w:val="007D3D98"/>
    <w:rsid w:val="00AF4842"/>
    <w:rsid w:val="00C3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8D933"/>
  <w15:docId w15:val="{C7AE8EC0-3F96-4A29-8421-2A4C98F9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hivatkozs">
    <w:name w:val="Hyperlink"/>
    <w:rsid w:val="004E7179"/>
    <w:rPr>
      <w:color w:val="0000FF"/>
      <w:u w:val="single"/>
    </w:rPr>
  </w:style>
  <w:style w:type="paragraph" w:styleId="Listaszerbekezds">
    <w:name w:val="List Paragraph"/>
    <w:uiPriority w:val="34"/>
    <w:qFormat/>
    <w:rsid w:val="00C225CB"/>
    <w:pPr>
      <w:ind w:left="720"/>
      <w:contextualSpacing/>
    </w:p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22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56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56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56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56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56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70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56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66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56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56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56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56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4" w:type="dxa"/>
        <w:left w:w="108" w:type="dxa"/>
        <w:bottom w:w="0" w:type="dxa"/>
        <w:right w:w="56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70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kolimpia.hu/wp-content/uploads/2026/08/11_Roplabda_2026_2027.pdf" TargetMode="Externa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YGTAacUAXOF9f2AWln9ZWt3kJQ==">CgMxLjA4AHIhMUwtaDMtUW1mdFlxTnFhb1B5VWhaV0tRdU1rVElNNG1i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1756</Words>
  <Characters>12117</Characters>
  <Application>Microsoft Office Word</Application>
  <DocSecurity>0</DocSecurity>
  <Lines>100</Lines>
  <Paragraphs>27</Paragraphs>
  <ScaleCrop>false</ScaleCrop>
  <Company/>
  <LinksUpToDate>false</LinksUpToDate>
  <CharactersWithSpaces>13846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Kutasy Pál</dc:creator>
  <cp:lastModifiedBy>Medgyesi Eszter</cp:lastModifiedBy>
  <cp:revision>2</cp:revision>
  <dcterms:created xsi:type="dcterms:W3CDTF">2026-10-26T09:16:00Z</dcterms:created>
  <dcterms:modified xsi:type="dcterms:W3CDTF">2026-10-26T09:16:00Z</dcterms:modified>
</cp:coreProperties>
</file>